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4B24" w:rsidRDefault="00AA351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《傅里叶变换及其应用与</w:t>
      </w:r>
      <w:r w:rsidR="00B20D53">
        <w:rPr>
          <w:rFonts w:ascii="微软雅黑" w:eastAsia="微软雅黑" w:hAnsi="微软雅黑" w:hint="eastAsia"/>
          <w:kern w:val="2"/>
          <w:sz w:val="28"/>
          <w:szCs w:val="28"/>
        </w:rPr>
        <w:t>Python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程序视频</w:t>
      </w:r>
      <w:r w:rsidR="0023035E">
        <w:rPr>
          <w:rFonts w:ascii="微软雅黑" w:eastAsia="微软雅黑" w:hAnsi="微软雅黑" w:hint="eastAsia"/>
          <w:kern w:val="2"/>
          <w:sz w:val="28"/>
          <w:szCs w:val="28"/>
        </w:rPr>
        <w:t>教程</w:t>
      </w:r>
      <w:r>
        <w:rPr>
          <w:rFonts w:ascii="微软雅黑" w:eastAsia="微软雅黑" w:hAnsi="微软雅黑" w:hint="eastAsia"/>
          <w:sz w:val="28"/>
          <w:szCs w:val="28"/>
        </w:rPr>
        <w:t>》</w:t>
      </w:r>
    </w:p>
    <w:p w:rsidR="00B34B24" w:rsidRDefault="00AA351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学习指导（</w:t>
      </w:r>
      <w:r w:rsidR="0024495B">
        <w:rPr>
          <w:rFonts w:ascii="微软雅黑" w:eastAsia="微软雅黑" w:hAnsi="微软雅黑" w:hint="eastAsia"/>
          <w:sz w:val="28"/>
          <w:szCs w:val="28"/>
        </w:rPr>
        <w:t>2025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24495B">
        <w:rPr>
          <w:rFonts w:ascii="微软雅黑" w:eastAsia="微软雅黑" w:hAnsi="微软雅黑" w:hint="eastAsia"/>
          <w:sz w:val="28"/>
          <w:szCs w:val="28"/>
        </w:rPr>
        <w:t>01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24495B">
        <w:rPr>
          <w:rFonts w:ascii="微软雅黑" w:eastAsia="微软雅黑" w:hAnsi="微软雅黑" w:hint="eastAsia"/>
          <w:sz w:val="28"/>
          <w:szCs w:val="28"/>
        </w:rPr>
        <w:t>25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B34B24" w:rsidRPr="0024495B" w:rsidRDefault="00AA351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24495B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B34B24" w:rsidRPr="0024495B" w:rsidRDefault="00AA351C" w:rsidP="0024495B">
      <w:pPr>
        <w:ind w:left="1325" w:hangingChars="550" w:hanging="1325"/>
        <w:rPr>
          <w:sz w:val="24"/>
        </w:rPr>
      </w:pPr>
      <w:r w:rsidRPr="0024495B">
        <w:rPr>
          <w:rFonts w:ascii="黑体" w:eastAsia="黑体" w:hint="eastAsia"/>
          <w:b/>
          <w:color w:val="00B050"/>
          <w:sz w:val="24"/>
        </w:rPr>
        <w:t>参考文献</w:t>
      </w:r>
      <w:r w:rsidR="008B6E71" w:rsidRPr="0024495B">
        <w:rPr>
          <w:rFonts w:ascii="黑体" w:eastAsia="黑体" w:hint="eastAsia"/>
          <w:b/>
          <w:color w:val="00B050"/>
          <w:sz w:val="24"/>
        </w:rPr>
        <w:t>被</w:t>
      </w:r>
      <w:r w:rsidRPr="0024495B">
        <w:rPr>
          <w:rFonts w:ascii="黑体" w:eastAsia="黑体" w:hint="eastAsia"/>
          <w:b/>
          <w:color w:val="00B050"/>
          <w:sz w:val="24"/>
        </w:rPr>
        <w:t>引用信息</w:t>
      </w:r>
      <w:r w:rsidRPr="0024495B">
        <w:rPr>
          <w:rFonts w:hint="eastAsia"/>
          <w:sz w:val="24"/>
        </w:rPr>
        <w:t>：郑</w:t>
      </w:r>
      <w:proofErr w:type="gramStart"/>
      <w:r w:rsidRPr="0024495B">
        <w:rPr>
          <w:rFonts w:hint="eastAsia"/>
          <w:sz w:val="24"/>
        </w:rPr>
        <w:t>一</w:t>
      </w:r>
      <w:proofErr w:type="gramEnd"/>
      <w:r w:rsidRPr="0024495B">
        <w:rPr>
          <w:sz w:val="24"/>
        </w:rPr>
        <w:t>.</w:t>
      </w:r>
      <w:r w:rsidR="008B6E71" w:rsidRPr="0024495B">
        <w:rPr>
          <w:rFonts w:hint="eastAsia"/>
          <w:sz w:val="24"/>
        </w:rPr>
        <w:t xml:space="preserve"> </w:t>
      </w:r>
      <w:r w:rsidRPr="0024495B">
        <w:rPr>
          <w:rFonts w:hint="eastAsia"/>
          <w:sz w:val="24"/>
        </w:rPr>
        <w:t>傅里叶变换及其应用与</w:t>
      </w:r>
      <w:r w:rsidR="008B6E71" w:rsidRPr="0024495B">
        <w:rPr>
          <w:rFonts w:hint="eastAsia"/>
          <w:sz w:val="24"/>
        </w:rPr>
        <w:t>Python</w:t>
      </w:r>
      <w:r w:rsidR="00D763B5" w:rsidRPr="0024495B">
        <w:rPr>
          <w:rFonts w:hint="eastAsia"/>
          <w:sz w:val="24"/>
        </w:rPr>
        <w:t>程序</w:t>
      </w:r>
      <w:r w:rsidRPr="0024495B">
        <w:rPr>
          <w:sz w:val="24"/>
        </w:rPr>
        <w:t xml:space="preserve">. </w:t>
      </w:r>
      <w:proofErr w:type="gramStart"/>
      <w:r w:rsidRPr="0024495B">
        <w:rPr>
          <w:rFonts w:hint="eastAsia"/>
          <w:sz w:val="24"/>
        </w:rPr>
        <w:t>h</w:t>
      </w:r>
      <w:proofErr w:type="gramEnd"/>
      <w:r w:rsidRPr="0024495B">
        <w:rPr>
          <w:sz w:val="24"/>
        </w:rPr>
        <w:fldChar w:fldCharType="begin"/>
      </w:r>
      <w:r w:rsidRPr="0024495B">
        <w:rPr>
          <w:sz w:val="24"/>
        </w:rPr>
        <w:instrText xml:space="preserve"> HYPERLINK "https://shop108509999.taobao.com/" \t "_parent" </w:instrText>
      </w:r>
      <w:r w:rsidRPr="0024495B">
        <w:rPr>
          <w:sz w:val="24"/>
        </w:rPr>
        <w:fldChar w:fldCharType="separate"/>
      </w:r>
      <w:r w:rsidRPr="0024495B">
        <w:rPr>
          <w:sz w:val="24"/>
        </w:rPr>
        <w:t>ttps://shop108509999.taobao.com</w:t>
      </w:r>
      <w:r w:rsidRPr="0024495B">
        <w:rPr>
          <w:sz w:val="24"/>
        </w:rPr>
        <w:fldChar w:fldCharType="end"/>
      </w:r>
      <w:r w:rsidR="0096236B" w:rsidRPr="0024495B">
        <w:rPr>
          <w:sz w:val="24"/>
        </w:rPr>
        <w:t xml:space="preserve">. </w:t>
      </w:r>
      <w:proofErr w:type="gramStart"/>
      <w:r w:rsidR="0096236B" w:rsidRPr="0024495B">
        <w:rPr>
          <w:sz w:val="24"/>
        </w:rPr>
        <w:t>20</w:t>
      </w:r>
      <w:r w:rsidR="008B6E71" w:rsidRPr="0024495B">
        <w:rPr>
          <w:rFonts w:hint="eastAsia"/>
          <w:sz w:val="24"/>
        </w:rPr>
        <w:t>2</w:t>
      </w:r>
      <w:r w:rsidR="00C905EB">
        <w:rPr>
          <w:rFonts w:hint="eastAsia"/>
          <w:sz w:val="24"/>
        </w:rPr>
        <w:t>8</w:t>
      </w:r>
      <w:r w:rsidRPr="0024495B">
        <w:rPr>
          <w:sz w:val="24"/>
        </w:rPr>
        <w:t>-</w:t>
      </w:r>
      <w:r w:rsidR="008B6E71" w:rsidRPr="0024495B">
        <w:rPr>
          <w:rFonts w:hint="eastAsia"/>
          <w:sz w:val="24"/>
        </w:rPr>
        <w:t>05</w:t>
      </w:r>
      <w:r w:rsidRPr="0024495B">
        <w:rPr>
          <w:sz w:val="24"/>
        </w:rPr>
        <w:t>-</w:t>
      </w:r>
      <w:r w:rsidR="008B6E71" w:rsidRPr="0024495B">
        <w:rPr>
          <w:rFonts w:hint="eastAsia"/>
          <w:sz w:val="24"/>
        </w:rPr>
        <w:t>01</w:t>
      </w:r>
      <w:r w:rsidRPr="0024495B">
        <w:rPr>
          <w:sz w:val="24"/>
        </w:rPr>
        <w:t>.</w:t>
      </w:r>
      <w:proofErr w:type="gramEnd"/>
    </w:p>
    <w:p w:rsidR="00B34B24" w:rsidRDefault="00AA351C">
      <w:pPr>
        <w:spacing w:line="360" w:lineRule="auto"/>
        <w:jc w:val="left"/>
        <w:rPr>
          <w:sz w:val="28"/>
          <w:szCs w:val="28"/>
        </w:rPr>
      </w:pPr>
      <w:r w:rsidRPr="0024495B">
        <w:rPr>
          <w:rFonts w:ascii="黑体" w:eastAsia="黑体"/>
          <w:b/>
          <w:color w:val="00B050"/>
          <w:sz w:val="24"/>
        </w:rPr>
        <w:t>英文（References）参考文献</w:t>
      </w:r>
      <w:r w:rsidR="008B6E71" w:rsidRPr="0024495B">
        <w:rPr>
          <w:rFonts w:ascii="黑体" w:eastAsia="黑体"/>
          <w:b/>
          <w:color w:val="00B050"/>
          <w:sz w:val="24"/>
        </w:rPr>
        <w:t>被</w:t>
      </w:r>
      <w:r w:rsidRPr="0024495B">
        <w:rPr>
          <w:rFonts w:ascii="黑体" w:eastAsia="黑体"/>
          <w:b/>
          <w:color w:val="00B050"/>
          <w:sz w:val="24"/>
        </w:rPr>
        <w:t>引用信息</w:t>
      </w:r>
      <w:r w:rsidRPr="0024495B">
        <w:rPr>
          <w:rFonts w:hint="eastAsia"/>
          <w:sz w:val="24"/>
        </w:rPr>
        <w:t>：</w:t>
      </w:r>
      <w:r w:rsidRPr="0024495B">
        <w:rPr>
          <w:rFonts w:hint="eastAsia"/>
          <w:sz w:val="24"/>
        </w:rPr>
        <w:t>Yi Zheng</w:t>
      </w:r>
      <w:r w:rsidRPr="0024495B">
        <w:rPr>
          <w:sz w:val="24"/>
        </w:rPr>
        <w:t>.</w:t>
      </w:r>
      <w:r w:rsidRPr="0024495B">
        <w:rPr>
          <w:rFonts w:hint="eastAsia"/>
          <w:sz w:val="24"/>
        </w:rPr>
        <w:t xml:space="preserve">  </w:t>
      </w:r>
      <w:hyperlink r:id="rId8" w:tgtFrame="_blank" w:history="1">
        <w:r w:rsidRPr="0024495B">
          <w:rPr>
            <w:sz w:val="24"/>
          </w:rPr>
          <w:t>Fourier transform</w:t>
        </w:r>
      </w:hyperlink>
      <w:r w:rsidRPr="0024495B">
        <w:rPr>
          <w:sz w:val="24"/>
        </w:rPr>
        <w:t xml:space="preserve"> and its application</w:t>
      </w:r>
      <w:r w:rsidRPr="0024495B">
        <w:rPr>
          <w:rFonts w:hint="eastAsia"/>
          <w:sz w:val="24"/>
        </w:rPr>
        <w:t>s</w:t>
      </w:r>
      <w:r w:rsidR="008B6E71" w:rsidRPr="0024495B">
        <w:rPr>
          <w:sz w:val="24"/>
        </w:rPr>
        <w:t xml:space="preserve"> and Python</w:t>
      </w:r>
      <w:r w:rsidRPr="0024495B">
        <w:rPr>
          <w:sz w:val="24"/>
        </w:rPr>
        <w:t xml:space="preserve"> program</w:t>
      </w:r>
      <w:r w:rsidRPr="0024495B">
        <w:rPr>
          <w:rFonts w:hint="eastAsia"/>
          <w:sz w:val="24"/>
        </w:rPr>
        <w:t>s</w:t>
      </w:r>
      <w:r w:rsidRPr="0024495B">
        <w:rPr>
          <w:sz w:val="24"/>
        </w:rPr>
        <w:t xml:space="preserve">. </w:t>
      </w:r>
      <w:proofErr w:type="gramStart"/>
      <w:r w:rsidRPr="0024495B">
        <w:rPr>
          <w:rFonts w:hint="eastAsia"/>
          <w:sz w:val="24"/>
        </w:rPr>
        <w:t>h</w:t>
      </w:r>
      <w:proofErr w:type="gramEnd"/>
      <w:r w:rsidRPr="0024495B">
        <w:rPr>
          <w:sz w:val="24"/>
        </w:rPr>
        <w:fldChar w:fldCharType="begin"/>
      </w:r>
      <w:r w:rsidRPr="0024495B">
        <w:rPr>
          <w:sz w:val="24"/>
        </w:rPr>
        <w:instrText xml:space="preserve"> HYPERLINK "https://shop108509999.taobao.com/" \t "_parent" </w:instrText>
      </w:r>
      <w:r w:rsidRPr="0024495B">
        <w:rPr>
          <w:sz w:val="24"/>
        </w:rPr>
        <w:fldChar w:fldCharType="separate"/>
      </w:r>
      <w:r w:rsidRPr="0024495B">
        <w:rPr>
          <w:sz w:val="24"/>
        </w:rPr>
        <w:t>ttps://shop108509999.taobao.com</w:t>
      </w:r>
      <w:r w:rsidRPr="0024495B">
        <w:rPr>
          <w:sz w:val="24"/>
        </w:rPr>
        <w:fldChar w:fldCharType="end"/>
      </w:r>
      <w:r w:rsidR="0096236B" w:rsidRPr="0024495B">
        <w:rPr>
          <w:sz w:val="24"/>
        </w:rPr>
        <w:t xml:space="preserve">. </w:t>
      </w:r>
      <w:proofErr w:type="gramStart"/>
      <w:r w:rsidR="0096236B" w:rsidRPr="0024495B">
        <w:rPr>
          <w:sz w:val="24"/>
        </w:rPr>
        <w:t>20</w:t>
      </w:r>
      <w:r w:rsidR="008B6E71" w:rsidRPr="0024495B">
        <w:rPr>
          <w:rFonts w:hint="eastAsia"/>
          <w:sz w:val="24"/>
        </w:rPr>
        <w:t>2</w:t>
      </w:r>
      <w:r w:rsidR="00C905EB">
        <w:rPr>
          <w:rFonts w:hint="eastAsia"/>
          <w:sz w:val="24"/>
        </w:rPr>
        <w:t>5</w:t>
      </w:r>
      <w:r w:rsidRPr="0024495B">
        <w:rPr>
          <w:sz w:val="24"/>
        </w:rPr>
        <w:t>-</w:t>
      </w:r>
      <w:r w:rsidR="008B6E71" w:rsidRPr="0024495B">
        <w:rPr>
          <w:rFonts w:hint="eastAsia"/>
          <w:sz w:val="24"/>
        </w:rPr>
        <w:t>05</w:t>
      </w:r>
      <w:r w:rsidRPr="0024495B">
        <w:rPr>
          <w:sz w:val="24"/>
        </w:rPr>
        <w:t>-</w:t>
      </w:r>
      <w:r w:rsidR="008B6E71" w:rsidRPr="0024495B">
        <w:rPr>
          <w:rFonts w:hint="eastAsia"/>
          <w:sz w:val="24"/>
        </w:rPr>
        <w:t>01</w:t>
      </w:r>
      <w:r w:rsidRPr="0024495B">
        <w:rPr>
          <w:sz w:val="24"/>
        </w:rPr>
        <w:t>.</w:t>
      </w:r>
      <w:proofErr w:type="gramEnd"/>
      <w:r w:rsidRPr="0024495B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E7294D" w:rsidRPr="006B0EA4" w:rsidRDefault="00E7294D" w:rsidP="00E7294D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7294D" w:rsidRPr="00B40D01" w:rsidRDefault="00E7294D" w:rsidP="00E7294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E7294D" w:rsidRPr="00B40D01" w:rsidRDefault="00E7294D" w:rsidP="00E7294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7294D" w:rsidRPr="00B40D01" w:rsidRDefault="00E7294D" w:rsidP="00E7294D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EAAE7F0" wp14:editId="2D90D79A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94D" w:rsidRDefault="00E7294D" w:rsidP="00E7294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7294D" w:rsidRDefault="00E7294D" w:rsidP="00E7294D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28ABFAB3" wp14:editId="68BD7101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94D" w:rsidRPr="00B40D01" w:rsidRDefault="00E7294D" w:rsidP="00E7294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7294D" w:rsidRDefault="00E7294D" w:rsidP="00E7294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7294D" w:rsidRPr="00B40D01" w:rsidRDefault="00E7294D" w:rsidP="00E7294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7294D" w:rsidRPr="00B40D01" w:rsidRDefault="00E7294D" w:rsidP="00E7294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7294D" w:rsidRPr="00B40D01" w:rsidRDefault="00E7294D" w:rsidP="00E7294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7294D" w:rsidRPr="00B40D01" w:rsidRDefault="00E7294D" w:rsidP="00E7294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7294D" w:rsidRPr="00B40D01" w:rsidRDefault="00E7294D" w:rsidP="00E7294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7294D" w:rsidRPr="00B40D01" w:rsidRDefault="00E7294D" w:rsidP="00E7294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7294D" w:rsidRPr="00B40D01" w:rsidRDefault="00E7294D" w:rsidP="00E7294D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B34B24" w:rsidRDefault="00E7294D" w:rsidP="00E7294D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1022CC" w:rsidRPr="001022CC" w:rsidRDefault="009E7B6E" w:rsidP="002128EC">
      <w:pPr>
        <w:rPr>
          <w:rFonts w:ascii="微软雅黑" w:eastAsia="微软雅黑" w:hAnsi="微软雅黑"/>
          <w:color w:val="FF0000"/>
          <w:sz w:val="24"/>
        </w:rPr>
      </w:pPr>
      <w:r w:rsidRPr="001022CC">
        <w:rPr>
          <w:rFonts w:ascii="微软雅黑" w:eastAsia="微软雅黑" w:hAnsi="微软雅黑" w:hint="eastAsia"/>
          <w:color w:val="FF0000"/>
          <w:sz w:val="24"/>
        </w:rPr>
        <w:t>【内容简介】</w:t>
      </w:r>
    </w:p>
    <w:p w:rsidR="001022CC" w:rsidRDefault="009E7B6E" w:rsidP="001022CC">
      <w:pPr>
        <w:ind w:firstLineChars="200" w:firstLine="480"/>
        <w:rPr>
          <w:rFonts w:ascii="微软雅黑" w:eastAsia="微软雅黑" w:hAnsi="微软雅黑"/>
          <w:sz w:val="24"/>
        </w:rPr>
      </w:pPr>
      <w:r w:rsidRPr="00F23CBF">
        <w:rPr>
          <w:rFonts w:ascii="微软雅黑" w:eastAsia="微软雅黑" w:hAnsi="微软雅黑" w:hint="eastAsia"/>
          <w:sz w:val="24"/>
        </w:rPr>
        <w:t>《</w:t>
      </w:r>
      <w:r w:rsidR="00AA351C" w:rsidRPr="00F23CBF">
        <w:rPr>
          <w:rFonts w:ascii="微软雅黑" w:eastAsia="微软雅黑" w:hAnsi="微软雅黑" w:hint="eastAsia"/>
          <w:sz w:val="24"/>
        </w:rPr>
        <w:t>傅里叶变换与应用和</w:t>
      </w:r>
      <w:r w:rsidRPr="00F23CBF">
        <w:rPr>
          <w:rFonts w:ascii="微软雅黑" w:eastAsia="微软雅黑" w:hAnsi="微软雅黑" w:hint="eastAsia"/>
          <w:sz w:val="24"/>
        </w:rPr>
        <w:t>Python</w:t>
      </w:r>
      <w:r w:rsidR="00AA351C" w:rsidRPr="00F23CBF">
        <w:rPr>
          <w:rFonts w:ascii="微软雅黑" w:eastAsia="微软雅黑" w:hAnsi="微软雅黑" w:hint="eastAsia"/>
          <w:sz w:val="24"/>
        </w:rPr>
        <w:t>程序详解视频》共</w:t>
      </w:r>
      <w:r w:rsidR="002031F2" w:rsidRPr="00F23CBF">
        <w:rPr>
          <w:rFonts w:ascii="微软雅黑" w:eastAsia="微软雅黑" w:hAnsi="微软雅黑" w:hint="eastAsia"/>
          <w:sz w:val="24"/>
        </w:rPr>
        <w:t>7</w:t>
      </w:r>
      <w:r w:rsidR="00AA351C" w:rsidRPr="00F23CBF">
        <w:rPr>
          <w:rFonts w:ascii="微软雅黑" w:eastAsia="微软雅黑" w:hAnsi="微软雅黑" w:hint="eastAsia"/>
          <w:sz w:val="24"/>
        </w:rPr>
        <w:t>章</w:t>
      </w:r>
      <w:r w:rsidR="002031F2" w:rsidRPr="00F23CBF">
        <w:rPr>
          <w:rFonts w:ascii="微软雅黑" w:eastAsia="微软雅黑" w:hAnsi="微软雅黑" w:hint="eastAsia"/>
          <w:sz w:val="24"/>
        </w:rPr>
        <w:t>54</w:t>
      </w:r>
      <w:r w:rsidR="00AA351C" w:rsidRPr="00F23CBF">
        <w:rPr>
          <w:rFonts w:ascii="微软雅黑" w:eastAsia="微软雅黑" w:hAnsi="微软雅黑" w:hint="eastAsia"/>
          <w:sz w:val="24"/>
        </w:rPr>
        <w:t>节视频，</w:t>
      </w:r>
      <w:r w:rsidR="00AA351C" w:rsidRPr="00F23CBF">
        <w:rPr>
          <w:rFonts w:ascii="微软雅黑" w:eastAsia="微软雅黑" w:hAnsi="微软雅黑" w:hint="eastAsia"/>
          <w:color w:val="FF0000"/>
          <w:sz w:val="24"/>
        </w:rPr>
        <w:t>总学时</w:t>
      </w:r>
      <w:r w:rsidR="008A5B2C" w:rsidRPr="00F23CBF">
        <w:rPr>
          <w:rFonts w:ascii="微软雅黑" w:eastAsia="微软雅黑" w:hAnsi="微软雅黑" w:hint="eastAsia"/>
          <w:color w:val="FF0000"/>
          <w:sz w:val="24"/>
        </w:rPr>
        <w:t>571</w:t>
      </w:r>
      <w:r w:rsidR="00AA351C" w:rsidRPr="00F23CBF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78470D" w:rsidRPr="00F23CBF">
        <w:rPr>
          <w:rFonts w:ascii="微软雅黑" w:eastAsia="微软雅黑" w:hAnsi="微软雅黑" w:hint="eastAsia"/>
          <w:color w:val="FF0000"/>
          <w:sz w:val="24"/>
        </w:rPr>
        <w:t>9.5</w:t>
      </w:r>
      <w:r w:rsidR="00AA351C" w:rsidRPr="00F23CBF">
        <w:rPr>
          <w:rFonts w:ascii="微软雅黑" w:eastAsia="微软雅黑" w:hAnsi="微软雅黑" w:hint="eastAsia"/>
          <w:color w:val="FF0000"/>
          <w:sz w:val="24"/>
        </w:rPr>
        <w:t>小时</w:t>
      </w:r>
      <w:r w:rsidR="00AA351C" w:rsidRPr="00F23CBF">
        <w:rPr>
          <w:rFonts w:ascii="微软雅黑" w:eastAsia="微软雅黑" w:hAnsi="微软雅黑" w:hint="eastAsia"/>
          <w:sz w:val="24"/>
        </w:rPr>
        <w:t>。</w:t>
      </w:r>
      <w:r w:rsidR="00DE4582" w:rsidRPr="00DE4582">
        <w:rPr>
          <w:rFonts w:ascii="微软雅黑" w:eastAsia="微软雅黑" w:hAnsi="微软雅黑" w:hint="eastAsia"/>
          <w:sz w:val="24"/>
        </w:rPr>
        <w:t>它是信号分析与处理问题中的</w:t>
      </w:r>
      <w:r w:rsidR="00DE4582" w:rsidRPr="00DE4582">
        <w:rPr>
          <w:rFonts w:ascii="微软雅黑" w:eastAsia="微软雅黑" w:hAnsi="微软雅黑" w:hint="eastAsia"/>
          <w:color w:val="FF0000"/>
          <w:sz w:val="24"/>
        </w:rPr>
        <w:t>最常用</w:t>
      </w:r>
      <w:r w:rsidR="00DE4582" w:rsidRPr="00DE4582">
        <w:rPr>
          <w:rFonts w:ascii="微软雅黑" w:eastAsia="微软雅黑" w:hAnsi="微软雅黑" w:hint="eastAsia"/>
          <w:sz w:val="24"/>
        </w:rPr>
        <w:t>的算法，可以计算信号的</w:t>
      </w:r>
      <w:r w:rsidR="00DE4582" w:rsidRPr="00DE4582">
        <w:rPr>
          <w:rFonts w:ascii="微软雅黑" w:eastAsia="微软雅黑" w:hAnsi="微软雅黑" w:hint="eastAsia"/>
          <w:color w:val="FF0000"/>
          <w:sz w:val="24"/>
        </w:rPr>
        <w:t>多个特征</w:t>
      </w:r>
      <w:r w:rsidR="00DE4582" w:rsidRPr="00DE4582">
        <w:rPr>
          <w:rFonts w:ascii="微软雅黑" w:eastAsia="微软雅黑" w:hAnsi="微软雅黑" w:hint="eastAsia"/>
          <w:sz w:val="24"/>
        </w:rPr>
        <w:t>，如频率、能量、初始相位等。</w:t>
      </w:r>
    </w:p>
    <w:p w:rsidR="00B34B24" w:rsidRPr="00F23CBF" w:rsidRDefault="00AA351C" w:rsidP="001022CC">
      <w:pPr>
        <w:ind w:firstLineChars="200" w:firstLine="480"/>
        <w:rPr>
          <w:rFonts w:ascii="微软雅黑" w:eastAsia="微软雅黑" w:hAnsi="微软雅黑"/>
          <w:sz w:val="24"/>
        </w:rPr>
      </w:pPr>
      <w:r w:rsidRPr="00F23CBF">
        <w:rPr>
          <w:rFonts w:ascii="微软雅黑" w:eastAsia="微软雅黑" w:hAnsi="微软雅黑" w:hint="eastAsia"/>
          <w:sz w:val="24"/>
        </w:rPr>
        <w:t>主要内容包括：</w:t>
      </w:r>
      <w:r w:rsidR="002128EC" w:rsidRPr="00F23CBF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2128EC" w:rsidRPr="00F23CBF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2128EC" w:rsidRPr="00F23CBF">
        <w:rPr>
          <w:rFonts w:ascii="微软雅黑" w:eastAsia="微软雅黑" w:hAnsi="微软雅黑" w:hint="eastAsia"/>
          <w:sz w:val="24"/>
        </w:rPr>
        <w:t>说明与参考文献，傅里叶变换（FT）有关概念及傅里叶逆变换，网络2个信号的傅里叶变换程序解读分析，傅里叶变换提取信号特征与重构信号及傅里叶模态分解，傅里叶变换应用频率和能量条件实现信号降噪，二维矩阵数据处理及建立优良保速降噪算法，了解经验模态分解和变分模态分解及小波变换算法与程序演示</w:t>
      </w:r>
      <w:r w:rsidRPr="00F23CBF">
        <w:rPr>
          <w:rFonts w:ascii="微软雅黑" w:eastAsia="微软雅黑" w:hAnsi="微软雅黑" w:hint="eastAsia"/>
          <w:sz w:val="24"/>
        </w:rPr>
        <w:t>。</w:t>
      </w:r>
    </w:p>
    <w:p w:rsidR="009079C6" w:rsidRPr="00EC0CD1" w:rsidRDefault="009079C6" w:rsidP="009079C6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9079C6" w:rsidRDefault="009079C6" w:rsidP="009079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9079C6" w:rsidRPr="00B87CB5" w:rsidRDefault="009079C6" w:rsidP="009079C6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（1）只需具有自己的问题（如一维信号），代入所给的程序求解即可。</w:t>
      </w:r>
    </w:p>
    <w:p w:rsidR="009079C6" w:rsidRPr="00B87CB5" w:rsidRDefault="009079C6" w:rsidP="009079C6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9079C6" w:rsidRDefault="009079C6" w:rsidP="009079C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</w:p>
    <w:p w:rsidR="009079C6" w:rsidRDefault="009079C6" w:rsidP="009079C6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</w:t>
      </w:r>
      <w:r w:rsidR="00E30492">
        <w:rPr>
          <w:rFonts w:ascii="Times New Roman" w:hAnsi="Times New Roman" w:cs="Times New Roman" w:hint="eastAsia"/>
          <w:kern w:val="2"/>
        </w:rPr>
        <w:t>Python</w:t>
      </w:r>
      <w:r w:rsidR="00E30492">
        <w:rPr>
          <w:rFonts w:ascii="Times New Roman" w:hAnsi="Times New Roman" w:cs="Times New Roman" w:hint="eastAsia"/>
          <w:kern w:val="2"/>
        </w:rPr>
        <w:t>语言</w:t>
      </w:r>
      <w:r>
        <w:rPr>
          <w:rFonts w:ascii="Times New Roman" w:hAnsi="Times New Roman" w:cs="Times New Roman" w:hint="eastAsia"/>
          <w:kern w:val="2"/>
        </w:rPr>
        <w:t>基本知识</w:t>
      </w:r>
      <w:r w:rsidR="00632121">
        <w:rPr>
          <w:rFonts w:ascii="Times New Roman" w:hAnsi="Times New Roman" w:cs="Times New Roman" w:hint="eastAsia"/>
          <w:kern w:val="2"/>
        </w:rPr>
        <w:t>。</w:t>
      </w:r>
    </w:p>
    <w:p w:rsidR="009079C6" w:rsidRDefault="009079C6" w:rsidP="009079C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</w:p>
    <w:p w:rsidR="009079C6" w:rsidRDefault="009079C6" w:rsidP="009079C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079C6" w:rsidRDefault="009079C6" w:rsidP="009079C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079C6" w:rsidRDefault="009079C6" w:rsidP="009079C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079C6" w:rsidRDefault="009079C6" w:rsidP="009079C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F4361">
        <w:rPr>
          <w:rFonts w:ascii="Times New Roman" w:hAnsi="Times New Roman" w:cs="Times New Roman" w:hint="eastAsia"/>
          <w:kern w:val="2"/>
        </w:rPr>
        <w:t>小波分析与应用和</w:t>
      </w:r>
      <w:r w:rsidRPr="000F4361">
        <w:rPr>
          <w:rFonts w:ascii="Times New Roman" w:hAnsi="Times New Roman" w:cs="Times New Roman" w:hint="eastAsia"/>
          <w:kern w:val="2"/>
        </w:rPr>
        <w:t>MATLAB</w:t>
      </w:r>
      <w:r w:rsidRPr="000F436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9079C6" w:rsidRDefault="009079C6" w:rsidP="009079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</w:p>
    <w:p w:rsidR="0081642B" w:rsidRDefault="0081642B" w:rsidP="0081642B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傅里叶变换频率幅值信号分析算法教育视频和</w:t>
      </w:r>
      <w:r w:rsidR="00FB3B86">
        <w:rPr>
          <w:rFonts w:ascii="Times New Roman" w:hAnsi="Times New Roman" w:cs="Times New Roman" w:hint="eastAsia"/>
          <w:kern w:val="2"/>
        </w:rPr>
        <w:t>Python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81642B" w:rsidRDefault="0081642B" w:rsidP="0081642B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1642B" w:rsidRDefault="0081642B" w:rsidP="0081642B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1642B" w:rsidRDefault="0081642B" w:rsidP="0081642B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66C0F">
        <w:rPr>
          <w:rFonts w:ascii="Times New Roman" w:hAnsi="Times New Roman" w:cs="Times New Roman" w:hint="eastAsia"/>
          <w:kern w:val="2"/>
        </w:rPr>
        <w:t>小波分析与应用和</w:t>
      </w:r>
      <w:r w:rsidRPr="00B66C0F">
        <w:rPr>
          <w:rFonts w:ascii="Times New Roman" w:hAnsi="Times New Roman" w:cs="Times New Roman" w:hint="eastAsia"/>
          <w:kern w:val="2"/>
        </w:rPr>
        <w:t>MATLAB</w:t>
      </w:r>
      <w:r w:rsidRPr="00B66C0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1642B" w:rsidRDefault="0081642B" w:rsidP="0081642B">
      <w:pPr>
        <w:spacing w:line="360" w:lineRule="auto"/>
        <w:rPr>
          <w:sz w:val="24"/>
        </w:rPr>
      </w:pPr>
      <w:r w:rsidRPr="00862AFF">
        <w:rPr>
          <w:rFonts w:hint="eastAsia"/>
          <w:sz w:val="24"/>
        </w:rPr>
        <w:t>(5)</w:t>
      </w:r>
      <w:r w:rsidRPr="00862AFF">
        <w:rPr>
          <w:sz w:val="24"/>
        </w:rPr>
        <w:t>《</w:t>
      </w:r>
      <w:r w:rsidRPr="00382EFC">
        <w:rPr>
          <w:rFonts w:hint="eastAsia"/>
          <w:sz w:val="24"/>
        </w:rPr>
        <w:t>改进的经验模态分解与排列熵算法和</w:t>
      </w:r>
      <w:r w:rsidRPr="00382EFC">
        <w:rPr>
          <w:rFonts w:hint="eastAsia"/>
          <w:sz w:val="24"/>
        </w:rPr>
        <w:t>MATLAB</w:t>
      </w:r>
      <w:r w:rsidRPr="00382EFC">
        <w:rPr>
          <w:rFonts w:hint="eastAsia"/>
          <w:sz w:val="24"/>
        </w:rPr>
        <w:t>程序详解视频</w:t>
      </w:r>
      <w:r w:rsidRPr="00862AFF">
        <w:rPr>
          <w:sz w:val="24"/>
        </w:rPr>
        <w:t>》</w:t>
      </w:r>
    </w:p>
    <w:p w:rsidR="00BC5D79" w:rsidRPr="00A21592" w:rsidRDefault="0081642B" w:rsidP="0081642B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D65E68">
        <w:rPr>
          <w:rFonts w:ascii="Times New Roman" w:hAnsi="Times New Roman" w:cs="Times New Roman" w:hint="eastAsia"/>
          <w:kern w:val="2"/>
        </w:rPr>
        <w:t>(6)</w:t>
      </w:r>
      <w:r w:rsidRPr="00D65E68">
        <w:rPr>
          <w:rFonts w:ascii="Times New Roman" w:hAnsi="Times New Roman" w:cs="Times New Roman"/>
          <w:kern w:val="2"/>
        </w:rPr>
        <w:t>《</w:t>
      </w:r>
      <w:r w:rsidRPr="00862AFF">
        <w:rPr>
          <w:rFonts w:hint="eastAsia"/>
        </w:rPr>
        <w:t>多尺度排列熵算法与MATLAB详解视频</w:t>
      </w:r>
      <w:r w:rsidRPr="00862AFF">
        <w:t>》</w:t>
      </w:r>
    </w:p>
    <w:p w:rsidR="00110763" w:rsidRDefault="00110763" w:rsidP="0011076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110763" w:rsidRPr="00C82FEE" w:rsidRDefault="00110763" w:rsidP="00110763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bookmarkStart w:id="0" w:name="_GoBack"/>
      <w:r w:rsidRPr="00C82FEE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C82FEE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C82FEE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110763" w:rsidRPr="00C82FEE" w:rsidRDefault="00110763" w:rsidP="00110763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82FEE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110763" w:rsidRPr="00C82FEE" w:rsidRDefault="00110763" w:rsidP="00110763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82FEE">
        <w:rPr>
          <w:rFonts w:ascii="微软雅黑" w:eastAsia="微软雅黑" w:hAnsi="微软雅黑" w:hint="eastAsia"/>
          <w:sz w:val="24"/>
        </w:rPr>
        <w:t>3、将存在的</w:t>
      </w:r>
      <w:r w:rsidRPr="00C82FEE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C82FEE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C82FEE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C82FEE">
        <w:rPr>
          <w:rFonts w:ascii="微软雅黑" w:eastAsia="微软雅黑" w:hAnsi="微软雅黑" w:hint="eastAsia"/>
          <w:sz w:val="24"/>
        </w:rPr>
        <w:t>【面对面数学】答疑。</w:t>
      </w:r>
    </w:p>
    <w:p w:rsidR="00110763" w:rsidRPr="00C82FEE" w:rsidRDefault="00110763" w:rsidP="00110763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82FEE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110763" w:rsidRPr="00C82FEE" w:rsidRDefault="00110763" w:rsidP="00110763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82FEE">
        <w:rPr>
          <w:rFonts w:ascii="微软雅黑" w:eastAsia="微软雅黑" w:hAnsi="微软雅黑" w:hint="eastAsia"/>
          <w:sz w:val="24"/>
        </w:rPr>
        <w:t>5、</w:t>
      </w:r>
      <w:r w:rsidRPr="00C82FEE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C82FEE">
        <w:rPr>
          <w:rFonts w:ascii="微软雅黑" w:eastAsia="微软雅黑" w:hAnsi="微软雅黑" w:hint="eastAsia"/>
          <w:sz w:val="24"/>
        </w:rPr>
        <w:t>：（1）建议</w:t>
      </w:r>
      <w:r w:rsidRPr="00C82FEE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C82FEE">
        <w:rPr>
          <w:rFonts w:ascii="微软雅黑" w:eastAsia="微软雅黑" w:hAnsi="微软雅黑" w:hint="eastAsia"/>
          <w:sz w:val="24"/>
        </w:rPr>
        <w:t>为</w:t>
      </w:r>
      <w:r w:rsidRPr="00C82FEE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C82FEE">
        <w:rPr>
          <w:rFonts w:ascii="微软雅黑" w:eastAsia="微软雅黑" w:hAnsi="微软雅黑" w:hint="eastAsia"/>
          <w:sz w:val="24"/>
        </w:rPr>
        <w:t>或者屏幕分辨率</w:t>
      </w:r>
      <w:r w:rsidRPr="00C82FEE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C82FEE">
        <w:rPr>
          <w:rFonts w:ascii="微软雅黑" w:eastAsia="微软雅黑" w:hAnsi="微软雅黑" w:hint="eastAsia"/>
          <w:sz w:val="24"/>
        </w:rPr>
        <w:t>。（2）</w:t>
      </w:r>
      <w:r w:rsidRPr="00C82FEE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C82FEE">
        <w:rPr>
          <w:rFonts w:ascii="微软雅黑" w:eastAsia="微软雅黑" w:hAnsi="微软雅黑" w:hint="eastAsia"/>
          <w:sz w:val="24"/>
        </w:rPr>
        <w:t>。这样看视频更加清晰。</w:t>
      </w:r>
    </w:p>
    <w:p w:rsidR="00553CF6" w:rsidRPr="00C82FEE" w:rsidRDefault="00110763" w:rsidP="00110763">
      <w:pPr>
        <w:spacing w:line="360" w:lineRule="auto"/>
        <w:ind w:firstLineChars="250" w:firstLine="525"/>
        <w:rPr>
          <w:rFonts w:ascii="微软雅黑" w:eastAsia="微软雅黑" w:hAnsi="微软雅黑"/>
          <w:sz w:val="28"/>
          <w:szCs w:val="28"/>
        </w:rPr>
      </w:pPr>
      <w:r w:rsidRPr="00C82FEE">
        <w:rPr>
          <w:rFonts w:ascii="微软雅黑" w:eastAsia="微软雅黑" w:hAnsi="微软雅黑" w:hint="eastAsia"/>
        </w:rPr>
        <w:t>6、</w:t>
      </w:r>
      <w:proofErr w:type="gramStart"/>
      <w:r w:rsidRPr="00C82FEE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C82FEE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C82FEE">
        <w:rPr>
          <w:rFonts w:ascii="微软雅黑" w:eastAsia="微软雅黑" w:hAnsi="微软雅黑" w:hint="eastAsia"/>
        </w:rPr>
        <w:t>：现在【淘宝平台】已经具备【倍速播放】视频功能。</w:t>
      </w:r>
    </w:p>
    <w:bookmarkEnd w:id="0"/>
    <w:p w:rsidR="00B34B24" w:rsidRDefault="00AA351C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B34B24" w:rsidRPr="00D34C32" w:rsidRDefault="00AA351C" w:rsidP="00D34C32">
      <w:pPr>
        <w:spacing w:line="360" w:lineRule="auto"/>
        <w:ind w:firstLineChars="200" w:firstLine="480"/>
        <w:rPr>
          <w:sz w:val="24"/>
        </w:rPr>
      </w:pPr>
      <w:r w:rsidRPr="00D34C32">
        <w:rPr>
          <w:rFonts w:hint="eastAsia"/>
          <w:sz w:val="24"/>
        </w:rPr>
        <w:t>总命名原则：</w:t>
      </w:r>
    </w:p>
    <w:p w:rsidR="00B34B24" w:rsidRPr="00D34C32" w:rsidRDefault="00AA351C" w:rsidP="00D34C32">
      <w:pPr>
        <w:spacing w:line="360" w:lineRule="auto"/>
        <w:ind w:firstLineChars="200" w:firstLine="480"/>
        <w:rPr>
          <w:sz w:val="24"/>
        </w:rPr>
      </w:pPr>
      <w:r w:rsidRPr="00D34C32">
        <w:rPr>
          <w:rFonts w:hint="eastAsia"/>
          <w:sz w:val="24"/>
        </w:rPr>
        <w:t>视频序号、程序序号和</w:t>
      </w:r>
      <w:r w:rsidRPr="00D34C32">
        <w:rPr>
          <w:rFonts w:hint="eastAsia"/>
          <w:sz w:val="24"/>
        </w:rPr>
        <w:t>PPT</w:t>
      </w:r>
      <w:r w:rsidRPr="00D34C32">
        <w:rPr>
          <w:rFonts w:hint="eastAsia"/>
          <w:sz w:val="24"/>
        </w:rPr>
        <w:t>序号一致，便于对照使用。</w:t>
      </w:r>
    </w:p>
    <w:p w:rsidR="00B34B24" w:rsidRPr="00D34C32" w:rsidRDefault="00AA351C" w:rsidP="00D34C32">
      <w:pPr>
        <w:spacing w:line="360" w:lineRule="auto"/>
        <w:ind w:firstLineChars="200" w:firstLine="480"/>
        <w:rPr>
          <w:sz w:val="24"/>
        </w:rPr>
      </w:pPr>
      <w:r w:rsidRPr="00D34C32">
        <w:rPr>
          <w:rFonts w:hint="eastAsia"/>
          <w:sz w:val="24"/>
        </w:rPr>
        <w:t>1</w:t>
      </w:r>
      <w:r w:rsidRPr="00D34C32">
        <w:rPr>
          <w:rFonts w:hint="eastAsia"/>
          <w:sz w:val="24"/>
        </w:rPr>
        <w:t>、</w:t>
      </w:r>
      <w:r w:rsidRPr="00D34C32">
        <w:rPr>
          <w:rFonts w:hint="eastAsia"/>
          <w:b/>
          <w:sz w:val="24"/>
        </w:rPr>
        <w:t>视频文件命名结构：</w:t>
      </w:r>
    </w:p>
    <w:p w:rsidR="00B34B24" w:rsidRPr="00D34C32" w:rsidRDefault="00AA351C" w:rsidP="00D34C32">
      <w:pPr>
        <w:spacing w:line="360" w:lineRule="auto"/>
        <w:ind w:firstLineChars="300" w:firstLine="720"/>
        <w:rPr>
          <w:sz w:val="24"/>
        </w:rPr>
      </w:pPr>
      <w:r w:rsidRPr="00D34C32">
        <w:rPr>
          <w:rFonts w:hint="eastAsia"/>
          <w:sz w:val="24"/>
        </w:rPr>
        <w:t>FFT</w:t>
      </w:r>
      <w:r w:rsidRPr="00D34C32">
        <w:rPr>
          <w:rFonts w:hint="eastAsia"/>
          <w:sz w:val="24"/>
        </w:rPr>
        <w:t>数字序号</w:t>
      </w:r>
      <w:r w:rsidRPr="00D34C32">
        <w:rPr>
          <w:sz w:val="24"/>
        </w:rPr>
        <w:t>_</w:t>
      </w:r>
      <w:r w:rsidRPr="00D34C32">
        <w:rPr>
          <w:rFonts w:hint="eastAsia"/>
          <w:sz w:val="24"/>
        </w:rPr>
        <w:t>方法名称和</w:t>
      </w:r>
      <w:proofErr w:type="gramStart"/>
      <w:r w:rsidRPr="00D34C32">
        <w:rPr>
          <w:rFonts w:hint="eastAsia"/>
          <w:sz w:val="24"/>
        </w:rPr>
        <w:t>要</w:t>
      </w:r>
      <w:proofErr w:type="gramEnd"/>
      <w:r w:rsidRPr="00D34C32">
        <w:rPr>
          <w:rFonts w:hint="eastAsia"/>
          <w:sz w:val="24"/>
        </w:rPr>
        <w:t>解决问题（中文简写）</w:t>
      </w:r>
    </w:p>
    <w:p w:rsidR="00B34B24" w:rsidRPr="00D34C32" w:rsidRDefault="00AA351C" w:rsidP="00D34C32">
      <w:pPr>
        <w:spacing w:line="360" w:lineRule="auto"/>
        <w:ind w:firstLineChars="196" w:firstLine="472"/>
        <w:rPr>
          <w:b/>
          <w:sz w:val="24"/>
        </w:rPr>
      </w:pPr>
      <w:r w:rsidRPr="00D34C32">
        <w:rPr>
          <w:rFonts w:hint="eastAsia"/>
          <w:b/>
          <w:sz w:val="24"/>
        </w:rPr>
        <w:t>2</w:t>
      </w:r>
      <w:r w:rsidRPr="00D34C32">
        <w:rPr>
          <w:rFonts w:hint="eastAsia"/>
          <w:b/>
          <w:sz w:val="24"/>
        </w:rPr>
        <w:t>、</w:t>
      </w:r>
      <w:r w:rsidR="007020CB" w:rsidRPr="00D34C32">
        <w:rPr>
          <w:rFonts w:hint="eastAsia"/>
          <w:b/>
          <w:sz w:val="24"/>
        </w:rPr>
        <w:t>Python</w:t>
      </w:r>
      <w:r w:rsidRPr="00D34C32">
        <w:rPr>
          <w:rFonts w:hint="eastAsia"/>
          <w:b/>
          <w:sz w:val="24"/>
        </w:rPr>
        <w:t>的</w:t>
      </w:r>
      <w:r w:rsidR="00D27E2E" w:rsidRPr="00D34C32">
        <w:rPr>
          <w:rFonts w:hint="eastAsia"/>
          <w:b/>
          <w:sz w:val="24"/>
        </w:rPr>
        <w:t>.</w:t>
      </w:r>
      <w:proofErr w:type="spellStart"/>
      <w:r w:rsidR="00D27E2E" w:rsidRPr="00D34C32">
        <w:rPr>
          <w:rFonts w:hint="eastAsia"/>
          <w:b/>
          <w:sz w:val="24"/>
        </w:rPr>
        <w:t>ipynb</w:t>
      </w:r>
      <w:proofErr w:type="spellEnd"/>
      <w:r w:rsidRPr="00D34C32">
        <w:rPr>
          <w:rFonts w:hint="eastAsia"/>
          <w:b/>
          <w:sz w:val="24"/>
        </w:rPr>
        <w:t>文件命名结构：</w:t>
      </w:r>
    </w:p>
    <w:p w:rsidR="00B34B24" w:rsidRPr="00D34C32" w:rsidRDefault="00AA351C" w:rsidP="00D34C32">
      <w:pPr>
        <w:spacing w:line="360" w:lineRule="auto"/>
        <w:ind w:firstLineChars="300" w:firstLine="720"/>
        <w:rPr>
          <w:sz w:val="24"/>
        </w:rPr>
      </w:pPr>
      <w:r w:rsidRPr="00D34C32">
        <w:rPr>
          <w:rFonts w:hint="eastAsia"/>
          <w:sz w:val="24"/>
        </w:rPr>
        <w:t>FFT</w:t>
      </w:r>
      <w:r w:rsidRPr="00D34C32">
        <w:rPr>
          <w:rFonts w:hint="eastAsia"/>
          <w:sz w:val="24"/>
        </w:rPr>
        <w:t>数字序号</w:t>
      </w:r>
      <w:r w:rsidRPr="00D34C32">
        <w:rPr>
          <w:sz w:val="24"/>
        </w:rPr>
        <w:t>_</w:t>
      </w:r>
      <w:r w:rsidRPr="00D34C32">
        <w:rPr>
          <w:rFonts w:hint="eastAsia"/>
          <w:sz w:val="24"/>
        </w:rPr>
        <w:t>方法名称和</w:t>
      </w:r>
      <w:proofErr w:type="gramStart"/>
      <w:r w:rsidRPr="00D34C32">
        <w:rPr>
          <w:rFonts w:hint="eastAsia"/>
          <w:sz w:val="24"/>
        </w:rPr>
        <w:t>要</w:t>
      </w:r>
      <w:proofErr w:type="gramEnd"/>
      <w:r w:rsidRPr="00D34C32">
        <w:rPr>
          <w:rFonts w:hint="eastAsia"/>
          <w:sz w:val="24"/>
        </w:rPr>
        <w:t>解决问题（英文简写及中文</w:t>
      </w:r>
      <w:r w:rsidR="009A091C" w:rsidRPr="00D34C32">
        <w:rPr>
          <w:rFonts w:hint="eastAsia"/>
          <w:sz w:val="24"/>
        </w:rPr>
        <w:t>简写</w:t>
      </w:r>
      <w:r w:rsidRPr="00D34C32">
        <w:rPr>
          <w:rFonts w:hint="eastAsia"/>
          <w:sz w:val="24"/>
        </w:rPr>
        <w:t>）</w:t>
      </w:r>
    </w:p>
    <w:p w:rsidR="00B34B24" w:rsidRPr="00D34C32" w:rsidRDefault="00AA351C" w:rsidP="00D34C32">
      <w:pPr>
        <w:spacing w:line="360" w:lineRule="auto"/>
        <w:ind w:firstLineChars="196" w:firstLine="472"/>
        <w:rPr>
          <w:b/>
          <w:sz w:val="24"/>
        </w:rPr>
      </w:pPr>
      <w:r w:rsidRPr="00D34C32">
        <w:rPr>
          <w:rFonts w:hint="eastAsia"/>
          <w:b/>
          <w:sz w:val="24"/>
        </w:rPr>
        <w:t>3</w:t>
      </w:r>
      <w:r w:rsidRPr="00D34C32">
        <w:rPr>
          <w:rFonts w:hint="eastAsia"/>
          <w:b/>
          <w:sz w:val="24"/>
        </w:rPr>
        <w:t>、电子教材</w:t>
      </w:r>
      <w:r w:rsidRPr="00D34C32">
        <w:rPr>
          <w:rFonts w:hint="eastAsia"/>
          <w:b/>
          <w:sz w:val="24"/>
        </w:rPr>
        <w:t>PPT</w:t>
      </w:r>
      <w:r w:rsidRPr="00D34C32">
        <w:rPr>
          <w:rFonts w:hint="eastAsia"/>
          <w:b/>
          <w:sz w:val="24"/>
        </w:rPr>
        <w:t>文件命名结构：</w:t>
      </w:r>
    </w:p>
    <w:p w:rsidR="00B34B24" w:rsidRDefault="00AA351C" w:rsidP="00D34C32">
      <w:pPr>
        <w:spacing w:line="360" w:lineRule="auto"/>
        <w:ind w:firstLineChars="300" w:firstLine="720"/>
        <w:rPr>
          <w:sz w:val="28"/>
          <w:szCs w:val="28"/>
        </w:rPr>
      </w:pPr>
      <w:r w:rsidRPr="00D34C32">
        <w:rPr>
          <w:rFonts w:hint="eastAsia"/>
          <w:sz w:val="24"/>
        </w:rPr>
        <w:lastRenderedPageBreak/>
        <w:t>FFT</w:t>
      </w:r>
      <w:r w:rsidRPr="00D34C32">
        <w:rPr>
          <w:rFonts w:hint="eastAsia"/>
          <w:sz w:val="24"/>
        </w:rPr>
        <w:t>数字序号</w:t>
      </w:r>
      <w:r w:rsidRPr="00D34C32">
        <w:rPr>
          <w:sz w:val="24"/>
        </w:rPr>
        <w:t>_</w:t>
      </w:r>
      <w:r w:rsidRPr="00D34C32">
        <w:rPr>
          <w:rFonts w:hint="eastAsia"/>
          <w:sz w:val="24"/>
        </w:rPr>
        <w:t>方法名称和</w:t>
      </w:r>
      <w:proofErr w:type="gramStart"/>
      <w:r w:rsidRPr="00D34C32">
        <w:rPr>
          <w:rFonts w:hint="eastAsia"/>
          <w:sz w:val="24"/>
        </w:rPr>
        <w:t>要</w:t>
      </w:r>
      <w:proofErr w:type="gramEnd"/>
      <w:r w:rsidRPr="00D34C32">
        <w:rPr>
          <w:rFonts w:hint="eastAsia"/>
          <w:sz w:val="24"/>
        </w:rPr>
        <w:t>解决问题（中文简写）</w:t>
      </w:r>
    </w:p>
    <w:p w:rsidR="00B34B24" w:rsidRDefault="00AA351C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B34B24" w:rsidRPr="00D34C32" w:rsidRDefault="00AA351C" w:rsidP="00D34C32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34C32">
        <w:rPr>
          <w:rFonts w:ascii="Times New Roman" w:hAnsi="Times New Roman" w:cs="Times New Roman" w:hint="eastAsia"/>
          <w:kern w:val="2"/>
        </w:rPr>
        <w:t>程序、</w:t>
      </w:r>
      <w:r w:rsidRPr="00D34C32">
        <w:rPr>
          <w:rFonts w:ascii="Times New Roman" w:hAnsi="Times New Roman" w:cs="Times New Roman" w:hint="eastAsia"/>
          <w:kern w:val="2"/>
        </w:rPr>
        <w:t>PPT</w:t>
      </w:r>
      <w:r w:rsidRPr="00D34C32">
        <w:rPr>
          <w:rFonts w:ascii="Times New Roman" w:hAnsi="Times New Roman" w:cs="Times New Roman" w:hint="eastAsia"/>
          <w:kern w:val="2"/>
        </w:rPr>
        <w:t>课件</w:t>
      </w:r>
      <w:r w:rsidR="00F5186A" w:rsidRPr="00D34C32">
        <w:rPr>
          <w:rFonts w:ascii="Times New Roman" w:hAnsi="Times New Roman" w:cs="Times New Roman" w:hint="eastAsia"/>
          <w:kern w:val="2"/>
        </w:rPr>
        <w:t>、阅读文献</w:t>
      </w:r>
      <w:r w:rsidR="00B52F3E" w:rsidRPr="00D34C32">
        <w:rPr>
          <w:rFonts w:ascii="Times New Roman" w:hAnsi="Times New Roman" w:cs="Times New Roman" w:hint="eastAsia"/>
          <w:kern w:val="2"/>
        </w:rPr>
        <w:t>等文件提供百度</w:t>
      </w:r>
      <w:proofErr w:type="gramStart"/>
      <w:r w:rsidR="00B52F3E" w:rsidRPr="00D34C32">
        <w:rPr>
          <w:rFonts w:ascii="Times New Roman" w:hAnsi="Times New Roman" w:cs="Times New Roman" w:hint="eastAsia"/>
          <w:kern w:val="2"/>
        </w:rPr>
        <w:t>网盘</w:t>
      </w:r>
      <w:r w:rsidRPr="00D34C32">
        <w:rPr>
          <w:rFonts w:ascii="Times New Roman" w:hAnsi="Times New Roman" w:cs="Times New Roman" w:hint="eastAsia"/>
          <w:kern w:val="2"/>
        </w:rPr>
        <w:t>下载</w:t>
      </w:r>
      <w:proofErr w:type="gramEnd"/>
      <w:r w:rsidR="00B52F3E" w:rsidRPr="00D34C32">
        <w:rPr>
          <w:rFonts w:ascii="Times New Roman" w:hAnsi="Times New Roman" w:cs="Times New Roman" w:hint="eastAsia"/>
          <w:kern w:val="2"/>
        </w:rPr>
        <w:t>，</w:t>
      </w:r>
      <w:r w:rsidRPr="00D34C32">
        <w:rPr>
          <w:rFonts w:ascii="Times New Roman" w:hAnsi="Times New Roman" w:cs="Times New Roman" w:hint="eastAsia"/>
          <w:kern w:val="2"/>
        </w:rPr>
        <w:t>给百度云盘链接和密码。</w:t>
      </w:r>
    </w:p>
    <w:p w:rsidR="00B34B24" w:rsidRDefault="00AA351C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B34B24" w:rsidRPr="000E19D1" w:rsidRDefault="00AA351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CA4443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视频课程内容介绍及慎拍不拍说明与参考文献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(29+</w:t>
      </w:r>
      <w:r w:rsidR="006B247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31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1、</w:t>
      </w:r>
      <w:r w:rsidR="00A962DC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算法</w:t>
      </w:r>
      <w:r w:rsidR="00C903F4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程序视频课程</w:t>
      </w:r>
      <w:r w:rsidR="00A962DC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全面了解</w:t>
      </w:r>
      <w:r w:rsidR="001C33C6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及</w:t>
      </w: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开讲说明</w:t>
      </w:r>
      <w:r w:rsidRPr="000E19D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(25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分钟，网络上免费“试看”)</w:t>
      </w:r>
    </w:p>
    <w:p w:rsidR="00B34B24" w:rsidRPr="008C6813" w:rsidRDefault="008C6813" w:rsidP="008C6813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2、</w:t>
      </w:r>
      <w:r w:rsidR="00AA351C"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店主预言必告必读</w:t>
      </w:r>
      <w:r w:rsidR="00AA351C" w:rsidRPr="008C6813">
        <w:rPr>
          <w:rFonts w:ascii="微软雅黑" w:eastAsia="微软雅黑" w:hAnsi="微软雅黑" w:cs="Tahoma" w:hint="eastAsia"/>
          <w:b/>
          <w:kern w:val="0"/>
          <w:sz w:val="24"/>
        </w:rPr>
        <w:t xml:space="preserve"> </w:t>
      </w:r>
      <w:r w:rsidR="00AA351C" w:rsidRPr="008C6813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(4分钟，网络上免费“试看”)</w:t>
      </w:r>
    </w:p>
    <w:p w:rsidR="00B34B24" w:rsidRPr="000E19D1" w:rsidRDefault="006B02B1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3、</w:t>
      </w:r>
      <w:r w:rsidR="00AA351C"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FFT1_1傅里叶变换视频讲些什么及能干什么与程序结果演示</w:t>
      </w:r>
      <w:r w:rsidR="00AA351C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</w:t>
      </w:r>
      <w:r w:rsidR="00B27F0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18</w:t>
      </w:r>
      <w:r w:rsidR="00AA351C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分钟，网络上免费“试看”)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4、</w:t>
      </w:r>
      <w:r w:rsidR="00BB21F8" w:rsidRPr="00BB21F8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FFT1_2Python程序及学习建议与课程亮点特点说明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(8分钟，网络上免费“试看”)</w:t>
      </w:r>
    </w:p>
    <w:p w:rsidR="00B34B24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5、FFT1_3慎拍不拍建议与</w:t>
      </w:r>
      <w:r w:rsidR="00305FDD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被引用信息</w:t>
      </w: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和参考文献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</w:t>
      </w:r>
      <w:r w:rsidR="00E81B0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5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分钟，网络上免费“试看”)</w:t>
      </w:r>
    </w:p>
    <w:p w:rsidR="00FA69CC" w:rsidRPr="000E19D1" w:rsidRDefault="00FA69CC" w:rsidP="00FA69C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傅里叶变换（FT）有关概念及傅里叶逆变换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</w:t>
      </w:r>
      <w:r w:rsidR="001066D6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6、</w:t>
      </w:r>
      <w:r w:rsidR="00611CF5" w:rsidRPr="00611CF5">
        <w:rPr>
          <w:rFonts w:ascii="微软雅黑" w:eastAsia="微软雅黑" w:hAnsi="微软雅黑" w:cs="Tahoma" w:hint="eastAsia"/>
          <w:b/>
          <w:kern w:val="0"/>
          <w:sz w:val="24"/>
        </w:rPr>
        <w:t>FFT2_1傅里叶变换及其逆变换定义及含义说明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1066D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11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分钟)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7、</w:t>
      </w:r>
      <w:r w:rsidR="00611CF5" w:rsidRPr="00611CF5">
        <w:rPr>
          <w:rFonts w:ascii="微软雅黑" w:eastAsia="微软雅黑" w:hAnsi="微软雅黑" w:cs="Tahoma" w:hint="eastAsia"/>
          <w:b/>
          <w:kern w:val="0"/>
          <w:sz w:val="24"/>
        </w:rPr>
        <w:t>FFT2_2傅里叶变换基本思想及其应用领域</w:t>
      </w:r>
      <w:r w:rsidR="001066D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(10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分钟)</w:t>
      </w:r>
    </w:p>
    <w:p w:rsidR="00B34B24" w:rsidRPr="000E19D1" w:rsidRDefault="00A00FBD" w:rsidP="006B02B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第三章  </w:t>
      </w:r>
      <w:r w:rsidR="00063FB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网络2个信号的</w:t>
      </w: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傅里叶变换</w:t>
      </w:r>
      <w:r w:rsidR="00063FB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程序解读分析</w:t>
      </w:r>
      <w:r w:rsidR="002166C6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(116</w:t>
      </w:r>
      <w:r w:rsidR="00AA351C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B34B24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F67596">
        <w:rPr>
          <w:rFonts w:ascii="微软雅黑" w:eastAsia="微软雅黑" w:hAnsi="微软雅黑" w:cs="Tahoma" w:hint="eastAsia"/>
          <w:b/>
          <w:kern w:val="0"/>
          <w:sz w:val="24"/>
        </w:rPr>
        <w:t>8、</w:t>
      </w:r>
      <w:r w:rsidR="004C387E" w:rsidRPr="004C387E">
        <w:rPr>
          <w:rFonts w:ascii="微软雅黑" w:eastAsia="微软雅黑" w:hAnsi="微软雅黑" w:cs="Tahoma" w:hint="eastAsia"/>
          <w:b/>
          <w:kern w:val="0"/>
          <w:sz w:val="24"/>
        </w:rPr>
        <w:t>FFT3_1</w:t>
      </w:r>
      <w:r w:rsidR="00124E0E">
        <w:rPr>
          <w:rFonts w:ascii="微软雅黑" w:eastAsia="微软雅黑" w:hAnsi="微软雅黑" w:cs="Tahoma" w:hint="eastAsia"/>
          <w:b/>
          <w:kern w:val="0"/>
          <w:sz w:val="24"/>
        </w:rPr>
        <w:t>学习目的及</w:t>
      </w:r>
      <w:proofErr w:type="spellStart"/>
      <w:r w:rsidR="004C387E" w:rsidRPr="004C387E">
        <w:rPr>
          <w:rFonts w:ascii="微软雅黑" w:eastAsia="微软雅黑" w:hAnsi="微软雅黑" w:cs="Tahoma" w:hint="eastAsia"/>
          <w:b/>
          <w:kern w:val="0"/>
          <w:sz w:val="24"/>
        </w:rPr>
        <w:t>fft</w:t>
      </w:r>
      <w:proofErr w:type="spellEnd"/>
      <w:r w:rsidR="004C387E" w:rsidRPr="004C387E">
        <w:rPr>
          <w:rFonts w:ascii="微软雅黑" w:eastAsia="微软雅黑" w:hAnsi="微软雅黑" w:cs="Tahoma" w:hint="eastAsia"/>
          <w:b/>
          <w:kern w:val="0"/>
          <w:sz w:val="24"/>
        </w:rPr>
        <w:t>与</w:t>
      </w:r>
      <w:proofErr w:type="spellStart"/>
      <w:r w:rsidR="004C387E" w:rsidRPr="004C387E">
        <w:rPr>
          <w:rFonts w:ascii="微软雅黑" w:eastAsia="微软雅黑" w:hAnsi="微软雅黑" w:cs="Tahoma" w:hint="eastAsia"/>
          <w:b/>
          <w:kern w:val="0"/>
          <w:sz w:val="24"/>
        </w:rPr>
        <w:t>ifft</w:t>
      </w:r>
      <w:proofErr w:type="spellEnd"/>
      <w:r w:rsidR="004C387E" w:rsidRPr="004C387E">
        <w:rPr>
          <w:rFonts w:ascii="微软雅黑" w:eastAsia="微软雅黑" w:hAnsi="微软雅黑" w:cs="Tahoma" w:hint="eastAsia"/>
          <w:b/>
          <w:kern w:val="0"/>
          <w:sz w:val="24"/>
        </w:rPr>
        <w:t>的功能说明</w:t>
      </w:r>
      <w:r w:rsidRPr="00815B3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</w:t>
      </w:r>
      <w:r w:rsidR="00C81A0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分钟，有程序，网络上免费“试看”)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9、</w:t>
      </w:r>
      <w:r w:rsidR="004C387E" w:rsidRPr="004C387E">
        <w:rPr>
          <w:rFonts w:ascii="微软雅黑" w:eastAsia="微软雅黑" w:hAnsi="微软雅黑" w:cs="Tahoma" w:hint="eastAsia"/>
          <w:b/>
          <w:kern w:val="0"/>
          <w:sz w:val="24"/>
        </w:rPr>
        <w:t>FFT3_2信号频率与采样频率及采样定理</w:t>
      </w:r>
      <w:r w:rsidR="00C81A0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(12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34B24" w:rsidRDefault="00AA351C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10、</w:t>
      </w:r>
      <w:r w:rsidR="004C387E" w:rsidRPr="004C387E">
        <w:rPr>
          <w:rFonts w:ascii="微软雅黑" w:eastAsia="微软雅黑" w:hAnsi="微软雅黑" w:cs="Tahoma" w:hint="eastAsia"/>
          <w:b/>
          <w:kern w:val="0"/>
          <w:sz w:val="24"/>
        </w:rPr>
        <w:t>FFT3_3fft</w:t>
      </w:r>
      <w:proofErr w:type="gramStart"/>
      <w:r w:rsidR="004C387E" w:rsidRPr="004C387E">
        <w:rPr>
          <w:rFonts w:ascii="微软雅黑" w:eastAsia="微软雅黑" w:hAnsi="微软雅黑" w:cs="Tahoma" w:hint="eastAsia"/>
          <w:b/>
          <w:kern w:val="0"/>
          <w:sz w:val="24"/>
        </w:rPr>
        <w:t>模与信号</w:t>
      </w:r>
      <w:proofErr w:type="gramEnd"/>
      <w:r w:rsidR="004C387E" w:rsidRPr="004C387E">
        <w:rPr>
          <w:rFonts w:ascii="微软雅黑" w:eastAsia="微软雅黑" w:hAnsi="微软雅黑" w:cs="Tahoma" w:hint="eastAsia"/>
          <w:b/>
          <w:kern w:val="0"/>
          <w:sz w:val="24"/>
        </w:rPr>
        <w:t>幅值及频率相位公式</w:t>
      </w:r>
      <w:r w:rsidR="00A512E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5分钟，有程序)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11、</w:t>
      </w:r>
      <w:r w:rsidR="006F1D52" w:rsidRPr="006F1D52">
        <w:rPr>
          <w:rFonts w:ascii="微软雅黑" w:eastAsia="微软雅黑" w:hAnsi="微软雅黑" w:cs="Tahoma" w:hint="eastAsia"/>
          <w:b/>
          <w:kern w:val="0"/>
          <w:sz w:val="24"/>
        </w:rPr>
        <w:t>FFT3_4频率相位等命令6个及</w:t>
      </w:r>
      <w:proofErr w:type="spellStart"/>
      <w:r w:rsidR="006F1D52" w:rsidRPr="006F1D52">
        <w:rPr>
          <w:rFonts w:ascii="微软雅黑" w:eastAsia="微软雅黑" w:hAnsi="微软雅黑" w:cs="Tahoma" w:hint="eastAsia"/>
          <w:b/>
          <w:kern w:val="0"/>
          <w:sz w:val="24"/>
        </w:rPr>
        <w:t>fft</w:t>
      </w:r>
      <w:proofErr w:type="spellEnd"/>
      <w:r w:rsidR="006F1D52" w:rsidRPr="006F1D52">
        <w:rPr>
          <w:rFonts w:ascii="微软雅黑" w:eastAsia="微软雅黑" w:hAnsi="微软雅黑" w:cs="Tahoma" w:hint="eastAsia"/>
          <w:b/>
          <w:kern w:val="0"/>
          <w:sz w:val="24"/>
        </w:rPr>
        <w:t>所得变量分析</w:t>
      </w:r>
      <w:r w:rsidRPr="00815B3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</w:t>
      </w:r>
      <w:r w:rsidR="003E38D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7分钟，有程序)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12、</w:t>
      </w:r>
      <w:r w:rsidR="004D7E74" w:rsidRPr="004D7E74">
        <w:rPr>
          <w:rFonts w:ascii="微软雅黑" w:eastAsia="微软雅黑" w:hAnsi="微软雅黑" w:cs="Tahoma" w:hint="eastAsia"/>
          <w:b/>
          <w:kern w:val="0"/>
          <w:sz w:val="24"/>
        </w:rPr>
        <w:t>FFT3_5fft及</w:t>
      </w:r>
      <w:proofErr w:type="spellStart"/>
      <w:r w:rsidR="004D7E74" w:rsidRPr="004D7E74">
        <w:rPr>
          <w:rFonts w:ascii="微软雅黑" w:eastAsia="微软雅黑" w:hAnsi="微软雅黑" w:cs="Tahoma" w:hint="eastAsia"/>
          <w:b/>
          <w:kern w:val="0"/>
          <w:sz w:val="24"/>
        </w:rPr>
        <w:t>ifft</w:t>
      </w:r>
      <w:proofErr w:type="spellEnd"/>
      <w:r w:rsidR="004D7E74" w:rsidRPr="004D7E74">
        <w:rPr>
          <w:rFonts w:ascii="微软雅黑" w:eastAsia="微软雅黑" w:hAnsi="微软雅黑" w:cs="Tahoma" w:hint="eastAsia"/>
          <w:b/>
          <w:kern w:val="0"/>
          <w:sz w:val="24"/>
        </w:rPr>
        <w:t>与频率等多个图像分析</w:t>
      </w:r>
      <w:r w:rsidR="003E38D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2分钟，有程序) 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13、</w:t>
      </w:r>
      <w:r w:rsidR="004D7E74" w:rsidRPr="004D7E74">
        <w:rPr>
          <w:rFonts w:ascii="微软雅黑" w:eastAsia="微软雅黑" w:hAnsi="微软雅黑" w:cs="Tahoma" w:hint="eastAsia"/>
          <w:b/>
          <w:kern w:val="0"/>
          <w:sz w:val="24"/>
        </w:rPr>
        <w:t>FFT3_6相位计算及原始信号与</w:t>
      </w:r>
      <w:proofErr w:type="spellStart"/>
      <w:r w:rsidR="004D7E74" w:rsidRPr="004D7E74">
        <w:rPr>
          <w:rFonts w:ascii="微软雅黑" w:eastAsia="微软雅黑" w:hAnsi="微软雅黑" w:cs="Tahoma" w:hint="eastAsia"/>
          <w:b/>
          <w:kern w:val="0"/>
          <w:sz w:val="24"/>
        </w:rPr>
        <w:t>ifft</w:t>
      </w:r>
      <w:proofErr w:type="spellEnd"/>
      <w:r w:rsidR="004D7E74" w:rsidRPr="004D7E74">
        <w:rPr>
          <w:rFonts w:ascii="微软雅黑" w:eastAsia="微软雅黑" w:hAnsi="微软雅黑" w:cs="Tahoma" w:hint="eastAsia"/>
          <w:b/>
          <w:kern w:val="0"/>
          <w:sz w:val="24"/>
        </w:rPr>
        <w:t>结果误差分析</w:t>
      </w:r>
      <w:r w:rsidR="003E38D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14、</w:t>
      </w:r>
      <w:r w:rsidR="00D12CE0" w:rsidRPr="00D12CE0">
        <w:rPr>
          <w:rFonts w:ascii="微软雅黑" w:eastAsia="微软雅黑" w:hAnsi="微软雅黑" w:cs="Tahoma" w:hint="eastAsia"/>
          <w:b/>
          <w:kern w:val="0"/>
          <w:sz w:val="24"/>
        </w:rPr>
        <w:t>FFT3_7第2信号</w:t>
      </w:r>
      <w:proofErr w:type="spellStart"/>
      <w:r w:rsidR="00D12CE0" w:rsidRPr="00D12CE0">
        <w:rPr>
          <w:rFonts w:ascii="微软雅黑" w:eastAsia="微软雅黑" w:hAnsi="微软雅黑" w:cs="Tahoma" w:hint="eastAsia"/>
          <w:b/>
          <w:kern w:val="0"/>
          <w:sz w:val="24"/>
        </w:rPr>
        <w:t>fft</w:t>
      </w:r>
      <w:proofErr w:type="spellEnd"/>
      <w:r w:rsidR="00D12CE0" w:rsidRPr="00D12CE0">
        <w:rPr>
          <w:rFonts w:ascii="微软雅黑" w:eastAsia="微软雅黑" w:hAnsi="微软雅黑" w:cs="Tahoma" w:hint="eastAsia"/>
          <w:b/>
          <w:kern w:val="0"/>
          <w:sz w:val="24"/>
        </w:rPr>
        <w:t>及频率相位命令对比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3E38D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34B24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15、</w:t>
      </w:r>
      <w:r w:rsidR="00D12CE0" w:rsidRPr="00D12CE0">
        <w:rPr>
          <w:rFonts w:ascii="微软雅黑" w:eastAsia="微软雅黑" w:hAnsi="微软雅黑" w:cs="Tahoma" w:hint="eastAsia"/>
          <w:b/>
          <w:kern w:val="0"/>
          <w:sz w:val="24"/>
        </w:rPr>
        <w:t>FFT3_8画图变量含义与作用及纠错分析</w:t>
      </w:r>
      <w:r w:rsidR="003E38D6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34B24" w:rsidRDefault="00AA351C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6575E5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16、</w:t>
      </w:r>
      <w:r w:rsidR="00D12CE0" w:rsidRPr="00D12CE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FFT3_9子图6个及单双边频率与信号幅值变换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(11分钟，有程序，网络上免费“试看”)</w:t>
      </w:r>
    </w:p>
    <w:p w:rsidR="00B47D0E" w:rsidRDefault="00D07EC7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17、</w:t>
      </w:r>
      <w:r w:rsidR="00566CC1" w:rsidRPr="00566CC1">
        <w:rPr>
          <w:rFonts w:ascii="微软雅黑" w:eastAsia="微软雅黑" w:hAnsi="微软雅黑" w:cs="Tahoma" w:hint="eastAsia"/>
          <w:b/>
          <w:kern w:val="0"/>
          <w:sz w:val="24"/>
        </w:rPr>
        <w:t>FFT3_10思考单边频率6个问题及重点总结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566CC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13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47D0E" w:rsidRPr="000E19D1" w:rsidRDefault="00B47D0E" w:rsidP="00B47D0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</w:t>
      </w: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傅里叶变换提取信号特征与重构信号</w:t>
      </w:r>
      <w:r w:rsidR="009071E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及傅里叶模态分解</w:t>
      </w:r>
      <w:r w:rsidR="003271A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AA0FB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128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B34B24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18、</w:t>
      </w:r>
      <w:r w:rsidR="00086430" w:rsidRPr="00086430">
        <w:rPr>
          <w:rFonts w:ascii="微软雅黑" w:eastAsia="微软雅黑" w:hAnsi="微软雅黑" w:cs="Tahoma" w:hint="eastAsia"/>
          <w:b/>
          <w:kern w:val="0"/>
          <w:sz w:val="24"/>
        </w:rPr>
        <w:t>FFT4_1学习目的及4个分量构成信号及其图像</w:t>
      </w:r>
      <w:r w:rsidR="0045128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(15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B34B24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0F1139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19、</w:t>
      </w:r>
      <w:r w:rsidR="00086430" w:rsidRPr="000F1139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FFT4_2傅里叶变换FFT及其频谱图分析</w:t>
      </w:r>
      <w:r w:rsidRPr="000F1139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(</w:t>
      </w:r>
      <w:r w:rsidR="0045128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</w:t>
      </w:r>
      <w:r w:rsidR="00CE5A20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，网络上免费“试看”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B34B24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20、</w:t>
      </w:r>
      <w:r w:rsidR="00086430" w:rsidRPr="00086430">
        <w:rPr>
          <w:rFonts w:ascii="微软雅黑" w:eastAsia="微软雅黑" w:hAnsi="微软雅黑" w:cs="Tahoma" w:hint="eastAsia"/>
          <w:b/>
          <w:kern w:val="0"/>
          <w:sz w:val="24"/>
        </w:rPr>
        <w:t>FFT4_3初始相位计算与显示及正弦转余弦函数</w:t>
      </w:r>
      <w:r w:rsidR="0045128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(14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B34B24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21、</w:t>
      </w:r>
      <w:r w:rsidR="00086430" w:rsidRPr="00086430">
        <w:rPr>
          <w:rFonts w:ascii="微软雅黑" w:eastAsia="微软雅黑" w:hAnsi="微软雅黑" w:cs="Tahoma" w:hint="eastAsia"/>
          <w:b/>
          <w:kern w:val="0"/>
          <w:sz w:val="24"/>
        </w:rPr>
        <w:t>FFT4_4信号重构与傅里叶模态分解方法详解</w:t>
      </w:r>
      <w:r w:rsidR="0048634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(18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B34B24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22、</w:t>
      </w:r>
      <w:r w:rsidR="007B08B1" w:rsidRPr="007B08B1">
        <w:rPr>
          <w:rFonts w:ascii="微软雅黑" w:eastAsia="微软雅黑" w:hAnsi="微软雅黑" w:cs="Tahoma" w:hint="eastAsia"/>
          <w:b/>
          <w:kern w:val="0"/>
          <w:sz w:val="24"/>
        </w:rPr>
        <w:t>FFT4_5能量谱含义与用途及图像分析</w:t>
      </w:r>
      <w:r w:rsidR="0048634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(10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34B24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23、</w:t>
      </w:r>
      <w:r w:rsidR="007B08B1" w:rsidRPr="007B08B1">
        <w:rPr>
          <w:rFonts w:ascii="微软雅黑" w:eastAsia="微软雅黑" w:hAnsi="微软雅黑" w:cs="Tahoma" w:hint="eastAsia"/>
          <w:b/>
          <w:kern w:val="0"/>
          <w:sz w:val="24"/>
        </w:rPr>
        <w:t>FFT4_6功率谱含义与用途及图像分析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48634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34B24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B41532">
        <w:rPr>
          <w:rFonts w:ascii="微软雅黑" w:eastAsia="微软雅黑" w:hAnsi="微软雅黑" w:cs="Tahoma" w:hint="eastAsia"/>
          <w:b/>
          <w:kern w:val="0"/>
          <w:sz w:val="24"/>
        </w:rPr>
        <w:t>24、</w:t>
      </w:r>
      <w:r w:rsidR="007B08B1" w:rsidRPr="00B41532">
        <w:rPr>
          <w:rFonts w:ascii="微软雅黑" w:eastAsia="微软雅黑" w:hAnsi="微软雅黑" w:cs="Tahoma" w:hint="eastAsia"/>
          <w:b/>
          <w:kern w:val="0"/>
          <w:sz w:val="24"/>
        </w:rPr>
        <w:t>FFT4_7</w:t>
      </w:r>
      <w:proofErr w:type="gramStart"/>
      <w:r w:rsidR="007B08B1" w:rsidRPr="00B41532">
        <w:rPr>
          <w:rFonts w:ascii="微软雅黑" w:eastAsia="微软雅黑" w:hAnsi="微软雅黑" w:cs="Tahoma" w:hint="eastAsia"/>
          <w:b/>
          <w:kern w:val="0"/>
          <w:sz w:val="24"/>
        </w:rPr>
        <w:t>加噪信号</w:t>
      </w:r>
      <w:proofErr w:type="gramEnd"/>
      <w:r w:rsidR="007B08B1" w:rsidRPr="00B41532">
        <w:rPr>
          <w:rFonts w:ascii="微软雅黑" w:eastAsia="微软雅黑" w:hAnsi="微软雅黑" w:cs="Tahoma" w:hint="eastAsia"/>
          <w:b/>
          <w:kern w:val="0"/>
          <w:sz w:val="24"/>
        </w:rPr>
        <w:t>作用及其</w:t>
      </w:r>
      <w:proofErr w:type="spellStart"/>
      <w:r w:rsidR="007B08B1" w:rsidRPr="00B41532">
        <w:rPr>
          <w:rFonts w:ascii="微软雅黑" w:eastAsia="微软雅黑" w:hAnsi="微软雅黑" w:cs="Tahoma" w:hint="eastAsia"/>
          <w:b/>
          <w:kern w:val="0"/>
          <w:sz w:val="24"/>
        </w:rPr>
        <w:t>ff</w:t>
      </w:r>
      <w:proofErr w:type="spellEnd"/>
      <w:r w:rsidR="007B08B1" w:rsidRPr="00B41532">
        <w:rPr>
          <w:rFonts w:ascii="微软雅黑" w:eastAsia="微软雅黑" w:hAnsi="微软雅黑" w:cs="Tahoma" w:hint="eastAsia"/>
          <w:b/>
          <w:kern w:val="0"/>
          <w:sz w:val="24"/>
        </w:rPr>
        <w:t>结果简析</w:t>
      </w:r>
      <w:r w:rsidR="00CC5DD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(12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34B24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25、</w:t>
      </w:r>
      <w:r w:rsidR="002D03B9" w:rsidRPr="002D03B9">
        <w:rPr>
          <w:rFonts w:ascii="微软雅黑" w:eastAsia="微软雅黑" w:hAnsi="微软雅黑" w:cs="Tahoma" w:hint="eastAsia"/>
          <w:b/>
          <w:kern w:val="0"/>
          <w:sz w:val="24"/>
        </w:rPr>
        <w:t>FFT4_8自己数据导入及如何利用现有程序分析</w:t>
      </w:r>
      <w:r w:rsidR="00B745E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(17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34B24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26、</w:t>
      </w:r>
      <w:r w:rsidR="002D03B9" w:rsidRPr="002D03B9">
        <w:rPr>
          <w:rFonts w:ascii="微软雅黑" w:eastAsia="微软雅黑" w:hAnsi="微软雅黑" w:cs="Tahoma" w:hint="eastAsia"/>
          <w:b/>
          <w:kern w:val="0"/>
          <w:sz w:val="24"/>
        </w:rPr>
        <w:t>FFT4_9改动程序建议及其如何改动操作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B745E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13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D742C" w:rsidRDefault="00E25F19" w:rsidP="00BD742C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27</w:t>
      </w:r>
      <w:r w:rsidR="00BD742C" w:rsidRPr="00DB4AF5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2D03B9" w:rsidRPr="002D03B9">
        <w:rPr>
          <w:rFonts w:ascii="微软雅黑" w:eastAsia="微软雅黑" w:hAnsi="微软雅黑" w:cs="Tahoma" w:hint="eastAsia"/>
          <w:b/>
          <w:kern w:val="0"/>
          <w:sz w:val="24"/>
        </w:rPr>
        <w:t>FFT4_10思考如何使用程序8个问题及总结</w:t>
      </w:r>
      <w:r w:rsidR="00BD742C"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B745E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15</w:t>
      </w:r>
      <w:r w:rsidR="00BD742C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092FDA" w:rsidRDefault="001371DE" w:rsidP="00092FDA">
      <w:pPr>
        <w:spacing w:line="360" w:lineRule="auto"/>
        <w:jc w:val="left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</w:t>
      </w:r>
      <w:r w:rsidR="00092FDA"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092FD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傅里叶变换</w:t>
      </w:r>
      <w:r w:rsidR="00F8604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应用频率和能量</w:t>
      </w:r>
      <w:r w:rsidR="00C61B6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条件</w:t>
      </w:r>
      <w:r w:rsidR="00F8604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实现</w:t>
      </w:r>
      <w:r w:rsidR="00092FDA"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信号降噪</w:t>
      </w:r>
      <w:r w:rsidR="00F86048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026F72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107</w:t>
      </w:r>
      <w:r w:rsidR="00092FDA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B01E24" w:rsidRPr="000E19D1" w:rsidRDefault="00B01E24" w:rsidP="00B01E2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2</w:t>
      </w: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8、</w:t>
      </w:r>
      <w:r w:rsidR="00BF4911" w:rsidRPr="00BF4911">
        <w:rPr>
          <w:rFonts w:ascii="微软雅黑" w:eastAsia="微软雅黑" w:hAnsi="微软雅黑" w:cs="Tahoma" w:hint="eastAsia"/>
          <w:b/>
          <w:kern w:val="0"/>
          <w:sz w:val="24"/>
        </w:rPr>
        <w:t>FFT5_1学习目的及降噪能量比与相似度指标定义</w:t>
      </w:r>
      <w:r w:rsidR="007B7BCC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(12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B01E24" w:rsidRPr="000E19D1" w:rsidRDefault="00B01E24" w:rsidP="00B01E2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FD01BB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29、</w:t>
      </w:r>
      <w:r w:rsidR="00BF4911" w:rsidRPr="00FD01BB">
        <w:rPr>
          <w:rFonts w:ascii="微软雅黑" w:eastAsia="微软雅黑" w:hAnsi="微软雅黑" w:cs="Tahoma" w:hint="eastAsia"/>
          <w:b/>
          <w:kern w:val="0"/>
          <w:sz w:val="24"/>
        </w:rPr>
        <w:t>FFT5_2变幅变频信号导入困难及其特点分析</w:t>
      </w:r>
      <w:r w:rsidRPr="00FD01BB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</w:t>
      </w:r>
      <w:r w:rsidR="007B7BCC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钟，有程序)</w:t>
      </w:r>
    </w:p>
    <w:p w:rsidR="00B01E24" w:rsidRPr="000E19D1" w:rsidRDefault="00B01E24" w:rsidP="00B01E2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F00B03">
        <w:rPr>
          <w:rFonts w:ascii="微软雅黑" w:eastAsia="微软雅黑" w:hAnsi="微软雅黑" w:cs="Tahoma" w:hint="eastAsia"/>
          <w:b/>
          <w:kern w:val="0"/>
          <w:sz w:val="24"/>
        </w:rPr>
        <w:t>30、</w:t>
      </w:r>
      <w:r w:rsidR="00990FBB" w:rsidRPr="00F00B03">
        <w:rPr>
          <w:rFonts w:ascii="微软雅黑" w:eastAsia="微软雅黑" w:hAnsi="微软雅黑" w:cs="Tahoma" w:hint="eastAsia"/>
          <w:b/>
          <w:kern w:val="0"/>
          <w:sz w:val="24"/>
        </w:rPr>
        <w:t>FFT5_3fft及</w:t>
      </w:r>
      <w:proofErr w:type="spellStart"/>
      <w:r w:rsidR="00990FBB" w:rsidRPr="00F00B03">
        <w:rPr>
          <w:rFonts w:ascii="微软雅黑" w:eastAsia="微软雅黑" w:hAnsi="微软雅黑" w:cs="Tahoma" w:hint="eastAsia"/>
          <w:b/>
          <w:kern w:val="0"/>
          <w:sz w:val="24"/>
        </w:rPr>
        <w:t>fftshift</w:t>
      </w:r>
      <w:proofErr w:type="spellEnd"/>
      <w:r w:rsidR="00990FBB" w:rsidRPr="00F00B03">
        <w:rPr>
          <w:rFonts w:ascii="微软雅黑" w:eastAsia="微软雅黑" w:hAnsi="微软雅黑" w:cs="Tahoma" w:hint="eastAsia"/>
          <w:b/>
          <w:kern w:val="0"/>
          <w:sz w:val="24"/>
        </w:rPr>
        <w:t>计算频率与能量分析</w:t>
      </w:r>
      <w:r w:rsidR="007B7BCC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B01E24" w:rsidRPr="000E19D1" w:rsidRDefault="00B01E24" w:rsidP="00B01E2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3</w:t>
      </w: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1、</w:t>
      </w:r>
      <w:r w:rsidR="00990FBB" w:rsidRPr="00990FBB">
        <w:rPr>
          <w:rFonts w:ascii="微软雅黑" w:eastAsia="微软雅黑" w:hAnsi="微软雅黑" w:cs="Tahoma" w:hint="eastAsia"/>
          <w:b/>
          <w:kern w:val="0"/>
          <w:sz w:val="24"/>
        </w:rPr>
        <w:t>FFT5_4带通滤波5条件与抑制信号图像分析</w:t>
      </w:r>
      <w:r w:rsidR="007B7BCC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(13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B01E24" w:rsidRPr="000E19D1" w:rsidRDefault="00B01E24" w:rsidP="00B01E24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F00B0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32、</w:t>
      </w:r>
      <w:r w:rsidR="0064778B" w:rsidRPr="00F00B0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FFT5_5ifft及其滤波降噪命令与效果图像分析</w:t>
      </w:r>
      <w:r w:rsidR="007B7BCC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</w:t>
      </w:r>
      <w:r w:rsidR="00F00B03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，网络上免费“试看”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B01E24" w:rsidRPr="000E19D1" w:rsidRDefault="00B01E24" w:rsidP="00B01E2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3</w:t>
      </w: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3、</w:t>
      </w:r>
      <w:r w:rsidR="0064778B" w:rsidRPr="0064778B">
        <w:rPr>
          <w:rFonts w:ascii="微软雅黑" w:eastAsia="微软雅黑" w:hAnsi="微软雅黑" w:cs="Tahoma" w:hint="eastAsia"/>
          <w:b/>
          <w:kern w:val="0"/>
          <w:sz w:val="24"/>
        </w:rPr>
        <w:t>FFT5_6降噪能量比与相似度及图形变化分析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7B7BCC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8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01E24" w:rsidRPr="000E19D1" w:rsidRDefault="00B01E24" w:rsidP="00B01E2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3</w:t>
      </w:r>
      <w:r w:rsidRPr="00B41532">
        <w:rPr>
          <w:rFonts w:ascii="微软雅黑" w:eastAsia="微软雅黑" w:hAnsi="微软雅黑" w:cs="Tahoma" w:hint="eastAsia"/>
          <w:b/>
          <w:kern w:val="0"/>
          <w:sz w:val="24"/>
        </w:rPr>
        <w:t>4、</w:t>
      </w:r>
      <w:r w:rsidR="003C52F8" w:rsidRPr="003C52F8">
        <w:rPr>
          <w:rFonts w:ascii="微软雅黑" w:eastAsia="微软雅黑" w:hAnsi="微软雅黑" w:cs="Tahoma" w:hint="eastAsia"/>
          <w:b/>
          <w:kern w:val="0"/>
          <w:sz w:val="24"/>
        </w:rPr>
        <w:t>FFT5_7优良频率降噪模型科研思路及原因分析</w:t>
      </w:r>
      <w:r w:rsidR="003C0CD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(13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01E24" w:rsidRPr="000E19D1" w:rsidRDefault="00B01E24" w:rsidP="00B01E24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3</w:t>
      </w:r>
      <w:r w:rsidR="00DA6114">
        <w:rPr>
          <w:rFonts w:ascii="微软雅黑" w:eastAsia="微软雅黑" w:hAnsi="微软雅黑" w:cs="Tahoma" w:hint="eastAsia"/>
          <w:b/>
          <w:kern w:val="0"/>
          <w:sz w:val="24"/>
        </w:rPr>
        <w:t>5</w:t>
      </w: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3C52F8" w:rsidRPr="003C52F8">
        <w:rPr>
          <w:rFonts w:ascii="微软雅黑" w:eastAsia="微软雅黑" w:hAnsi="微软雅黑" w:cs="Tahoma" w:hint="eastAsia"/>
          <w:b/>
          <w:kern w:val="0"/>
          <w:sz w:val="24"/>
        </w:rPr>
        <w:t>FFT5_8改动程序及优良能量降噪算法及结果分析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B75FD9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16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01E24" w:rsidRDefault="00DA6114" w:rsidP="00B01E24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36</w:t>
      </w:r>
      <w:r w:rsidR="00B01E24" w:rsidRPr="00DB4AF5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F26C42" w:rsidRPr="00F26C42">
        <w:rPr>
          <w:rFonts w:ascii="微软雅黑" w:eastAsia="微软雅黑" w:hAnsi="微软雅黑" w:cs="Tahoma" w:hint="eastAsia"/>
          <w:b/>
          <w:kern w:val="0"/>
          <w:sz w:val="24"/>
        </w:rPr>
        <w:t>FFT5_9模型6处扩展及算法6点扩展分析</w:t>
      </w:r>
      <w:r w:rsidR="00B01E24"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B75FD9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</w:t>
      </w:r>
      <w:r w:rsidR="00B01E24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2D776A" w:rsidRDefault="006F5C6C" w:rsidP="00BD742C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3</w:t>
      </w:r>
      <w:r w:rsidR="00DA6114">
        <w:rPr>
          <w:rFonts w:ascii="微软雅黑" w:eastAsia="微软雅黑" w:hAnsi="微软雅黑" w:cs="Tahoma" w:hint="eastAsia"/>
          <w:b/>
          <w:kern w:val="0"/>
          <w:sz w:val="24"/>
        </w:rPr>
        <w:t>7</w:t>
      </w: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Pr="00F26C42">
        <w:rPr>
          <w:rFonts w:ascii="微软雅黑" w:eastAsia="微软雅黑" w:hAnsi="微软雅黑" w:cs="Tahoma" w:hint="eastAsia"/>
          <w:b/>
          <w:kern w:val="0"/>
          <w:sz w:val="24"/>
        </w:rPr>
        <w:t>FFT5_10思考如何使用程序等6个问题及总结</w:t>
      </w:r>
      <w:r w:rsidR="00B75FD9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(12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55813" w:rsidRDefault="004F5906" w:rsidP="00BD742C">
      <w:pPr>
        <w:spacing w:line="360" w:lineRule="auto"/>
        <w:jc w:val="left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</w:t>
      </w:r>
      <w:r w:rsidR="00B55813"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9A662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二维矩阵数据处理及</w:t>
      </w:r>
      <w:r w:rsidR="00B55813"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建立优良</w:t>
      </w:r>
      <w:r w:rsidR="009A662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保速</w:t>
      </w:r>
      <w:r w:rsidR="00B55813"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降噪算法</w:t>
      </w:r>
      <w:r w:rsidR="00B55813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F267A5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</w:t>
      </w:r>
      <w:r w:rsidR="00A434E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</w:t>
      </w:r>
      <w:r w:rsidR="009063B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</w:t>
      </w:r>
      <w:r w:rsidR="00B55813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8A5C1A" w:rsidRPr="000E19D1" w:rsidRDefault="00783E7F" w:rsidP="008A5C1A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9B5165">
        <w:rPr>
          <w:rFonts w:ascii="微软雅黑" w:eastAsia="微软雅黑" w:hAnsi="微软雅黑" w:cs="Tahoma" w:hint="eastAsia"/>
          <w:b/>
          <w:kern w:val="0"/>
          <w:sz w:val="24"/>
        </w:rPr>
        <w:t>3</w:t>
      </w:r>
      <w:r w:rsidR="0008030B" w:rsidRPr="009B5165">
        <w:rPr>
          <w:rFonts w:ascii="微软雅黑" w:eastAsia="微软雅黑" w:hAnsi="微软雅黑" w:cs="Tahoma" w:hint="eastAsia"/>
          <w:b/>
          <w:kern w:val="0"/>
          <w:sz w:val="24"/>
        </w:rPr>
        <w:t>8</w:t>
      </w:r>
      <w:r w:rsidR="008A5C1A" w:rsidRPr="009B5165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6E591D" w:rsidRPr="009B5165">
        <w:rPr>
          <w:rFonts w:ascii="微软雅黑" w:eastAsia="微软雅黑" w:hAnsi="微软雅黑" w:cs="Tahoma" w:hint="eastAsia"/>
          <w:b/>
          <w:kern w:val="0"/>
          <w:sz w:val="24"/>
        </w:rPr>
        <w:t>FFT6_1学习目的及二维数据简介与图像欣赏</w:t>
      </w:r>
      <w:r w:rsidR="008A5C1A" w:rsidRPr="009B5165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</w:t>
      </w:r>
      <w:r w:rsidR="00821F0F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11</w:t>
      </w:r>
      <w:r w:rsidR="008A5C1A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8A5C1A" w:rsidRPr="000E19D1" w:rsidRDefault="0008030B" w:rsidP="008A5C1A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39</w:t>
      </w:r>
      <w:r w:rsidR="008A5C1A" w:rsidRPr="001F3EF3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3576D4" w:rsidRPr="003576D4">
        <w:rPr>
          <w:rFonts w:ascii="微软雅黑" w:eastAsia="微软雅黑" w:hAnsi="微软雅黑" w:cs="Tahoma" w:hint="eastAsia"/>
          <w:b/>
          <w:kern w:val="0"/>
          <w:sz w:val="24"/>
        </w:rPr>
        <w:t>FFT6_2参文4篇介绍及原始建立优良保速降噪算法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(10</w:t>
      </w:r>
      <w:r w:rsidR="008A5C1A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B55813" w:rsidRPr="000E19D1" w:rsidRDefault="00783E7F" w:rsidP="00056921">
      <w:pPr>
        <w:spacing w:line="360" w:lineRule="auto"/>
        <w:jc w:val="left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4</w:t>
      </w:r>
      <w:r w:rsidR="0008030B">
        <w:rPr>
          <w:rFonts w:ascii="微软雅黑" w:eastAsia="微软雅黑" w:hAnsi="微软雅黑" w:cs="Tahoma" w:hint="eastAsia"/>
          <w:b/>
          <w:kern w:val="0"/>
          <w:sz w:val="24"/>
        </w:rPr>
        <w:t>0</w:t>
      </w:r>
      <w:r w:rsidR="008A5C1A" w:rsidRPr="001F3EF3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3576D4" w:rsidRPr="003576D4">
        <w:rPr>
          <w:rFonts w:ascii="微软雅黑" w:eastAsia="微软雅黑" w:hAnsi="微软雅黑" w:cs="Tahoma" w:hint="eastAsia"/>
          <w:b/>
          <w:kern w:val="0"/>
          <w:sz w:val="24"/>
        </w:rPr>
        <w:t>FFT6_3</w:t>
      </w:r>
      <w:proofErr w:type="gramStart"/>
      <w:r w:rsidR="003576D4" w:rsidRPr="003576D4">
        <w:rPr>
          <w:rFonts w:ascii="微软雅黑" w:eastAsia="微软雅黑" w:hAnsi="微软雅黑" w:cs="Tahoma" w:hint="eastAsia"/>
          <w:b/>
          <w:kern w:val="0"/>
          <w:sz w:val="24"/>
        </w:rPr>
        <w:t>二</w:t>
      </w:r>
      <w:proofErr w:type="gramEnd"/>
      <w:r w:rsidR="003576D4" w:rsidRPr="003576D4">
        <w:rPr>
          <w:rFonts w:ascii="微软雅黑" w:eastAsia="微软雅黑" w:hAnsi="微软雅黑" w:cs="Tahoma" w:hint="eastAsia"/>
          <w:b/>
          <w:kern w:val="0"/>
          <w:sz w:val="24"/>
        </w:rPr>
        <w:t>维矩阵数据导入及图像显示与分析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</w:t>
      </w:r>
      <w:r w:rsidR="008A5C1A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CD2075" w:rsidRPr="000E19D1" w:rsidRDefault="00CD2075" w:rsidP="00CD207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4</w:t>
      </w:r>
      <w:r w:rsidR="0008030B">
        <w:rPr>
          <w:rFonts w:ascii="微软雅黑" w:eastAsia="微软雅黑" w:hAnsi="微软雅黑" w:cs="Tahoma" w:hint="eastAsia"/>
          <w:b/>
          <w:kern w:val="0"/>
          <w:sz w:val="24"/>
        </w:rPr>
        <w:t>1</w:t>
      </w: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FD2B54" w:rsidRPr="00FD2B54">
        <w:rPr>
          <w:rFonts w:ascii="微软雅黑" w:eastAsia="微软雅黑" w:hAnsi="微软雅黑" w:cs="Tahoma" w:hint="eastAsia"/>
          <w:b/>
          <w:kern w:val="0"/>
          <w:sz w:val="24"/>
        </w:rPr>
        <w:t>FFT6_4fft与shift作用及t时间序列构造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CD2075" w:rsidRPr="000E19D1" w:rsidRDefault="00CD2075" w:rsidP="00CD207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4</w:t>
      </w:r>
      <w:r w:rsidR="0008030B">
        <w:rPr>
          <w:rFonts w:ascii="微软雅黑" w:eastAsia="微软雅黑" w:hAnsi="微软雅黑" w:cs="Tahoma" w:hint="eastAsia"/>
          <w:b/>
          <w:kern w:val="0"/>
          <w:sz w:val="24"/>
        </w:rPr>
        <w:t>2</w:t>
      </w: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FD2B54" w:rsidRPr="00FD2B54">
        <w:rPr>
          <w:rFonts w:ascii="微软雅黑" w:eastAsia="微软雅黑" w:hAnsi="微软雅黑" w:cs="Tahoma" w:hint="eastAsia"/>
          <w:b/>
          <w:kern w:val="0"/>
          <w:sz w:val="24"/>
        </w:rPr>
        <w:t>FFT6_5频带选取与抑制信号及</w:t>
      </w:r>
      <w:proofErr w:type="spellStart"/>
      <w:r w:rsidR="00FD2B54" w:rsidRPr="00FD2B54">
        <w:rPr>
          <w:rFonts w:ascii="微软雅黑" w:eastAsia="微软雅黑" w:hAnsi="微软雅黑" w:cs="Tahoma" w:hint="eastAsia"/>
          <w:b/>
          <w:kern w:val="0"/>
          <w:sz w:val="24"/>
        </w:rPr>
        <w:t>ifft</w:t>
      </w:r>
      <w:proofErr w:type="spellEnd"/>
      <w:r w:rsidR="00FD2B54" w:rsidRPr="00FD2B54">
        <w:rPr>
          <w:rFonts w:ascii="微软雅黑" w:eastAsia="微软雅黑" w:hAnsi="微软雅黑" w:cs="Tahoma" w:hint="eastAsia"/>
          <w:b/>
          <w:kern w:val="0"/>
          <w:sz w:val="24"/>
        </w:rPr>
        <w:t>滤波效果显示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14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CD2075" w:rsidRDefault="00CD2075" w:rsidP="00CD207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4</w:t>
      </w:r>
      <w:r w:rsidR="0008030B">
        <w:rPr>
          <w:rFonts w:ascii="微软雅黑" w:eastAsia="微软雅黑" w:hAnsi="微软雅黑" w:cs="Tahoma" w:hint="eastAsia"/>
          <w:b/>
          <w:kern w:val="0"/>
          <w:sz w:val="24"/>
        </w:rPr>
        <w:t>3</w:t>
      </w:r>
      <w:r w:rsidRPr="00B41532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FD2B54" w:rsidRPr="00FD2B54">
        <w:rPr>
          <w:rFonts w:ascii="微软雅黑" w:eastAsia="微软雅黑" w:hAnsi="微软雅黑" w:cs="Tahoma" w:hint="eastAsia"/>
          <w:b/>
          <w:kern w:val="0"/>
          <w:sz w:val="24"/>
        </w:rPr>
        <w:t>FFT6_6点线曲折度定义及其图像显示与分析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CD2075" w:rsidRPr="000E19D1" w:rsidRDefault="00CD2075" w:rsidP="00CD207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4</w:t>
      </w:r>
      <w:r w:rsidR="0008030B">
        <w:rPr>
          <w:rFonts w:ascii="微软雅黑" w:eastAsia="微软雅黑" w:hAnsi="微软雅黑" w:cs="Tahoma" w:hint="eastAsia"/>
          <w:b/>
          <w:kern w:val="0"/>
          <w:sz w:val="24"/>
        </w:rPr>
        <w:t>4</w:t>
      </w: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C15A05" w:rsidRPr="00C15A05">
        <w:rPr>
          <w:rFonts w:ascii="微软雅黑" w:eastAsia="微软雅黑" w:hAnsi="微软雅黑" w:cs="Tahoma" w:hint="eastAsia"/>
          <w:b/>
          <w:kern w:val="0"/>
          <w:sz w:val="24"/>
        </w:rPr>
        <w:t>FFT6_7降噪强弱度定义及其作用与图像显示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(3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CD2075" w:rsidRPr="000E19D1" w:rsidRDefault="00CD2075" w:rsidP="00CD207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4</w:t>
      </w:r>
      <w:r w:rsidR="0008030B">
        <w:rPr>
          <w:rFonts w:ascii="微软雅黑" w:eastAsia="微软雅黑" w:hAnsi="微软雅黑" w:cs="Tahoma" w:hint="eastAsia"/>
          <w:b/>
          <w:kern w:val="0"/>
          <w:sz w:val="24"/>
        </w:rPr>
        <w:t>5</w:t>
      </w: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C15A05" w:rsidRPr="00C15A05">
        <w:rPr>
          <w:rFonts w:ascii="微软雅黑" w:eastAsia="微软雅黑" w:hAnsi="微软雅黑" w:cs="Tahoma" w:hint="eastAsia"/>
          <w:b/>
          <w:kern w:val="0"/>
          <w:sz w:val="24"/>
        </w:rPr>
        <w:t>FFT6_8优良保速降噪模型与算法及图像分析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8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CD2075" w:rsidRDefault="0008030B" w:rsidP="00CD207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46</w:t>
      </w:r>
      <w:r w:rsidR="00CD2075" w:rsidRPr="00DB4AF5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BB50CB" w:rsidRPr="00BB50CB">
        <w:rPr>
          <w:rFonts w:ascii="微软雅黑" w:eastAsia="微软雅黑" w:hAnsi="微软雅黑" w:cs="Tahoma" w:hint="eastAsia"/>
          <w:b/>
          <w:kern w:val="0"/>
          <w:sz w:val="24"/>
        </w:rPr>
        <w:t>FFT6_9降噪数据降噪处理及效果欣赏</w:t>
      </w:r>
      <w:r w:rsidR="00CD2075"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</w:t>
      </w:r>
      <w:r w:rsidR="00CD2075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316584" w:rsidRDefault="007B2836" w:rsidP="00316584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F851F2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4</w:t>
      </w:r>
      <w:r w:rsidR="00316584" w:rsidRPr="00F851F2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7、</w:t>
      </w:r>
      <w:r w:rsidR="00953601" w:rsidRPr="00F851F2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FFT6_10降噪结果保存与调用及4图降噪对比分析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(6</w:t>
      </w:r>
      <w:r w:rsidR="00316584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</w:t>
      </w:r>
      <w:r w:rsidR="00623782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，网络上免费“试看”</w:t>
      </w:r>
      <w:r w:rsidR="00316584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316584" w:rsidRPr="000E19D1" w:rsidRDefault="007B2836" w:rsidP="0031658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623782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4</w:t>
      </w:r>
      <w:r w:rsidR="00316584" w:rsidRPr="00623782">
        <w:rPr>
          <w:rFonts w:ascii="微软雅黑" w:eastAsia="微软雅黑" w:hAnsi="微软雅黑" w:cs="Tahoma" w:hint="eastAsia"/>
          <w:b/>
          <w:kern w:val="0"/>
          <w:sz w:val="24"/>
        </w:rPr>
        <w:t>8、</w:t>
      </w:r>
      <w:r w:rsidR="00953601" w:rsidRPr="00623782">
        <w:rPr>
          <w:rFonts w:ascii="微软雅黑" w:eastAsia="微软雅黑" w:hAnsi="微软雅黑" w:cs="Tahoma" w:hint="eastAsia"/>
          <w:b/>
          <w:kern w:val="0"/>
          <w:sz w:val="24"/>
        </w:rPr>
        <w:t>FFT6_11改动程序6处及其改动建议与希望</w:t>
      </w:r>
      <w:r w:rsidR="00316584" w:rsidRPr="00623782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</w:t>
      </w:r>
      <w:r w:rsidR="00316584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316584" w:rsidRPr="000E19D1" w:rsidRDefault="007B2836" w:rsidP="0031658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4</w:t>
      </w:r>
      <w:r w:rsidR="00316584">
        <w:rPr>
          <w:rFonts w:ascii="微软雅黑" w:eastAsia="微软雅黑" w:hAnsi="微软雅黑" w:cs="Tahoma" w:hint="eastAsia"/>
          <w:b/>
          <w:kern w:val="0"/>
          <w:sz w:val="24"/>
        </w:rPr>
        <w:t>9</w:t>
      </w:r>
      <w:r w:rsidR="00316584" w:rsidRPr="001F3EF3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B22889" w:rsidRPr="00B22889">
        <w:rPr>
          <w:rFonts w:ascii="微软雅黑" w:eastAsia="微软雅黑" w:hAnsi="微软雅黑" w:cs="Tahoma" w:hint="eastAsia"/>
          <w:b/>
          <w:kern w:val="0"/>
          <w:sz w:val="24"/>
        </w:rPr>
        <w:t>FFT6_12模型扩展6处及算法扩展6点介绍</w:t>
      </w:r>
      <w:r w:rsidR="00F15D6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(7</w:t>
      </w:r>
      <w:r w:rsidR="00316584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316584" w:rsidRPr="000E19D1" w:rsidRDefault="007B2836" w:rsidP="0031658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5</w:t>
      </w:r>
      <w:r w:rsidR="00316584">
        <w:rPr>
          <w:rFonts w:ascii="微软雅黑" w:eastAsia="微软雅黑" w:hAnsi="微软雅黑" w:cs="Tahoma" w:hint="eastAsia"/>
          <w:b/>
          <w:kern w:val="0"/>
          <w:sz w:val="24"/>
        </w:rPr>
        <w:t>0</w:t>
      </w:r>
      <w:r w:rsidR="00316584" w:rsidRPr="001F3EF3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B22889" w:rsidRPr="00B22889">
        <w:rPr>
          <w:rFonts w:ascii="微软雅黑" w:eastAsia="微软雅黑" w:hAnsi="微软雅黑" w:cs="Tahoma" w:hint="eastAsia"/>
          <w:b/>
          <w:kern w:val="0"/>
          <w:sz w:val="24"/>
        </w:rPr>
        <w:t>FFT6_13研究过程的10点教训及解决办法</w:t>
      </w:r>
      <w:r w:rsidR="0031658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(18</w:t>
      </w:r>
      <w:r w:rsidR="00316584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分钟，有程序) </w:t>
      </w:r>
    </w:p>
    <w:p w:rsidR="00316584" w:rsidRDefault="007B2836" w:rsidP="00486A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</w:t>
      </w:r>
      <w:r w:rsidR="00316584">
        <w:rPr>
          <w:rFonts w:ascii="微软雅黑" w:eastAsia="微软雅黑" w:hAnsi="微软雅黑" w:cs="Tahoma" w:hint="eastAsia"/>
          <w:b/>
        </w:rPr>
        <w:t>1</w:t>
      </w:r>
      <w:r w:rsidR="00316584" w:rsidRPr="001F3EF3">
        <w:rPr>
          <w:rFonts w:ascii="微软雅黑" w:eastAsia="微软雅黑" w:hAnsi="微软雅黑" w:cs="Tahoma" w:hint="eastAsia"/>
          <w:b/>
        </w:rPr>
        <w:t>、</w:t>
      </w:r>
      <w:r w:rsidR="003B7E6F" w:rsidRPr="003B7E6F">
        <w:rPr>
          <w:rFonts w:ascii="微软雅黑" w:eastAsia="微软雅黑" w:hAnsi="微软雅黑" w:cs="Tahoma" w:hint="eastAsia"/>
          <w:b/>
        </w:rPr>
        <w:t>FFT6_14思考如何使用程序等5个问题及总结与希望</w:t>
      </w:r>
      <w:r w:rsidR="00F15D6D">
        <w:rPr>
          <w:rFonts w:ascii="微软雅黑" w:eastAsia="微软雅黑" w:hAnsi="微软雅黑" w:cs="Tahoma" w:hint="eastAsia"/>
          <w:b/>
          <w:color w:val="FF0000"/>
        </w:rPr>
        <w:t>(11</w:t>
      </w:r>
      <w:r w:rsidR="00316584" w:rsidRPr="000E19D1">
        <w:rPr>
          <w:rFonts w:ascii="微软雅黑" w:eastAsia="微软雅黑" w:hAnsi="微软雅黑" w:cs="Tahoma" w:hint="eastAsia"/>
          <w:b/>
          <w:color w:val="FF0000"/>
        </w:rPr>
        <w:t>分钟，有程序)</w:t>
      </w:r>
    </w:p>
    <w:p w:rsidR="00774FF5" w:rsidRDefault="00774FF5" w:rsidP="00774FF5">
      <w:pPr>
        <w:spacing w:line="360" w:lineRule="auto"/>
        <w:jc w:val="left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</w:t>
      </w: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0535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了解</w:t>
      </w: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经验模态分解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和变分模态分解及</w:t>
      </w: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小波变换</w:t>
      </w:r>
      <w:r w:rsidR="000535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算法与程序演示</w:t>
      </w:r>
      <w:r w:rsidR="003C27F6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28258F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36</w:t>
      </w:r>
      <w:r w:rsidR="003C27F6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316584" w:rsidRPr="000E19D1" w:rsidRDefault="007B2836" w:rsidP="0031658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5</w:t>
      </w:r>
      <w:r w:rsidR="00316584">
        <w:rPr>
          <w:rFonts w:ascii="微软雅黑" w:eastAsia="微软雅黑" w:hAnsi="微软雅黑" w:cs="Tahoma" w:hint="eastAsia"/>
          <w:b/>
          <w:kern w:val="0"/>
          <w:sz w:val="24"/>
        </w:rPr>
        <w:t>2</w:t>
      </w:r>
      <w:r w:rsidR="00316584" w:rsidRPr="001F3EF3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3B7E6F" w:rsidRPr="003B7E6F">
        <w:rPr>
          <w:rFonts w:ascii="微软雅黑" w:eastAsia="微软雅黑" w:hAnsi="微软雅黑" w:cs="Tahoma" w:hint="eastAsia"/>
          <w:b/>
          <w:kern w:val="0"/>
          <w:sz w:val="24"/>
        </w:rPr>
        <w:t>FFT7_1学习目的及经验模态分解算法与程序演示</w:t>
      </w:r>
      <w:r w:rsidR="00316584"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="00B33F0E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12</w:t>
      </w:r>
      <w:r w:rsidR="00316584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316584" w:rsidRDefault="007B2836" w:rsidP="00316584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5</w:t>
      </w:r>
      <w:r w:rsidR="00316584">
        <w:rPr>
          <w:rFonts w:ascii="微软雅黑" w:eastAsia="微软雅黑" w:hAnsi="微软雅黑" w:cs="Tahoma" w:hint="eastAsia"/>
          <w:b/>
          <w:kern w:val="0"/>
          <w:sz w:val="24"/>
        </w:rPr>
        <w:t>3</w:t>
      </w:r>
      <w:r w:rsidR="00316584" w:rsidRPr="00B41532">
        <w:rPr>
          <w:rFonts w:ascii="微软雅黑" w:eastAsia="微软雅黑" w:hAnsi="微软雅黑" w:cs="Tahoma" w:hint="eastAsia"/>
          <w:b/>
          <w:kern w:val="0"/>
          <w:sz w:val="24"/>
        </w:rPr>
        <w:t>、</w:t>
      </w:r>
      <w:r w:rsidR="00D6439A" w:rsidRPr="00D6439A">
        <w:rPr>
          <w:rFonts w:ascii="微软雅黑" w:eastAsia="微软雅黑" w:hAnsi="微软雅黑" w:cs="Tahoma" w:hint="eastAsia"/>
          <w:b/>
          <w:kern w:val="0"/>
          <w:sz w:val="24"/>
        </w:rPr>
        <w:t>FFT7_2变分模态分解VMD算法及程序结果演示</w:t>
      </w:r>
      <w:r w:rsidR="003B7E6F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 </w:t>
      </w:r>
      <w:r w:rsidR="002F1C6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(13</w:t>
      </w:r>
      <w:r w:rsidR="00316584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316584" w:rsidRDefault="003B7E6F" w:rsidP="00316584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kern w:val="0"/>
          <w:sz w:val="24"/>
        </w:rPr>
        <w:t>5</w:t>
      </w:r>
      <w:r w:rsidR="00774FF5">
        <w:rPr>
          <w:rFonts w:ascii="微软雅黑" w:eastAsia="微软雅黑" w:hAnsi="微软雅黑" w:cs="Tahoma" w:hint="eastAsia"/>
          <w:b/>
          <w:kern w:val="0"/>
          <w:sz w:val="24"/>
        </w:rPr>
        <w:t>4、</w:t>
      </w:r>
      <w:r w:rsidR="00D6439A" w:rsidRPr="00D6439A">
        <w:rPr>
          <w:rFonts w:ascii="微软雅黑" w:eastAsia="微软雅黑" w:hAnsi="微软雅黑" w:cs="Tahoma" w:hint="eastAsia"/>
          <w:b/>
          <w:kern w:val="0"/>
          <w:sz w:val="24"/>
        </w:rPr>
        <w:t>FFT7_3小波分析算法与程序演示</w:t>
      </w:r>
      <w:r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 </w:t>
      </w:r>
      <w:r w:rsidR="002F1C6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(11</w:t>
      </w:r>
      <w:r w:rsidR="00316584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分钟，有程序)</w:t>
      </w:r>
    </w:p>
    <w:p w:rsidR="00B34B24" w:rsidRPr="00AB333C" w:rsidRDefault="00AA351C" w:rsidP="00AB333C">
      <w:pPr>
        <w:spacing w:line="360" w:lineRule="auto"/>
        <w:jc w:val="center"/>
        <w:rPr>
          <w:rFonts w:ascii="微软雅黑" w:eastAsia="微软雅黑" w:hAnsi="微软雅黑" w:cs="Tahoma"/>
          <w:b/>
          <w:kern w:val="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五、附件及参考文献</w:t>
      </w:r>
    </w:p>
    <w:p w:rsidR="00B34B24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附件1_先看_傅里叶变换FFT与应用及</w:t>
      </w:r>
      <w:r w:rsidR="00A25F99">
        <w:rPr>
          <w:rFonts w:ascii="微软雅黑" w:eastAsia="微软雅黑" w:hAnsi="微软雅黑" w:cs="Tahoma" w:hint="eastAsia"/>
          <w:b/>
          <w:kern w:val="0"/>
          <w:sz w:val="24"/>
        </w:rPr>
        <w:t>Python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程序视频学习指导.</w:t>
      </w:r>
      <w:proofErr w:type="gramStart"/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doc</w:t>
      </w:r>
      <w:proofErr w:type="gramEnd"/>
    </w:p>
    <w:p w:rsidR="00B34B24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附件2_傅里叶变换_程序</w:t>
      </w:r>
      <w:r w:rsidR="00A25F99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.</w:t>
      </w:r>
      <w:proofErr w:type="spellStart"/>
      <w:r w:rsidR="00A25F99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ipynb</w:t>
      </w:r>
      <w:proofErr w:type="spellEnd"/>
    </w:p>
    <w:p w:rsidR="00B34B24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附件3_傅里叶变换</w:t>
      </w:r>
      <w:r w:rsidR="0035288F">
        <w:rPr>
          <w:rFonts w:ascii="微软雅黑" w:eastAsia="微软雅黑" w:hAnsi="微软雅黑" w:cs="Tahoma" w:hint="eastAsia"/>
          <w:b/>
          <w:kern w:val="0"/>
          <w:sz w:val="24"/>
        </w:rPr>
        <w:t>_课件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.</w:t>
      </w:r>
      <w:proofErr w:type="spellStart"/>
      <w:proofErr w:type="gramStart"/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ppt</w:t>
      </w:r>
      <w:proofErr w:type="spellEnd"/>
      <w:proofErr w:type="gramEnd"/>
    </w:p>
    <w:p w:rsidR="001E0ABE" w:rsidRDefault="001E0ABE" w:rsidP="001E0ABE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1E0ABE" w:rsidRDefault="001E0ABE" w:rsidP="001E0ABE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165BAC" w:rsidRPr="00825E84" w:rsidRDefault="001E0ABE" w:rsidP="001E0ABE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Pr="00825E84">
        <w:rPr>
          <w:rStyle w:val="a4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165BAC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165BAC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165BAC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165BAC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165BAC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165BAC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165BAC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="00165BAC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165BAC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165BAC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165BAC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165BAC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165BAC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165BAC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Fonts w:eastAsia="黑体"/>
          <w:b/>
          <w:sz w:val="24"/>
        </w:rPr>
      </w:pPr>
      <w:hyperlink r:id="rId25" w:history="1">
        <w:r w:rsidR="00165BAC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165BAC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="00165BAC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165BAC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165BAC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165BAC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165BAC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165BAC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165BAC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165BAC" w:rsidRPr="00F108A9" w:rsidRDefault="00165BAC" w:rsidP="00165BA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165BAC" w:rsidRPr="00F108A9" w:rsidRDefault="00B91C28" w:rsidP="00165BAC">
      <w:pPr>
        <w:rPr>
          <w:rStyle w:val="a6"/>
          <w:rFonts w:eastAsia="黑体"/>
          <w:b/>
          <w:sz w:val="24"/>
        </w:rPr>
      </w:pPr>
      <w:hyperlink r:id="rId34" w:history="1">
        <w:r w:rsidR="00E968FD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E968FD">
        <w:rPr>
          <w:rStyle w:val="a6"/>
          <w:rFonts w:eastAsia="黑体" w:hint="eastAsia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165BAC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165BAC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7" w:history="1">
        <w:r w:rsidR="00165BAC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165BAC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165BAC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165BAC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165BAC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165BAC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165BAC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165BAC" w:rsidRPr="00F108A9">
        <w:rPr>
          <w:rStyle w:val="a6"/>
          <w:rFonts w:eastAsia="黑体"/>
          <w:sz w:val="24"/>
        </w:rPr>
        <w:t xml:space="preserve"> 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4" w:history="1">
        <w:r w:rsidR="00165BAC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165BAC" w:rsidRPr="00F108A9">
        <w:rPr>
          <w:rStyle w:val="a6"/>
          <w:rFonts w:eastAsia="黑体"/>
          <w:sz w:val="24"/>
        </w:rPr>
        <w:t xml:space="preserve"> 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165BAC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165BAC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165BAC" w:rsidRPr="00F108A9">
        <w:rPr>
          <w:rStyle w:val="a6"/>
          <w:rFonts w:eastAsia="黑体"/>
          <w:sz w:val="24"/>
        </w:rPr>
        <w:t xml:space="preserve"> 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165BAC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165BAC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165BAC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165BAC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165BAC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="00165BAC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165BAC" w:rsidRPr="00F108A9">
        <w:rPr>
          <w:rStyle w:val="a6"/>
          <w:rFonts w:eastAsia="黑体"/>
          <w:sz w:val="24"/>
        </w:rPr>
        <w:t xml:space="preserve"> 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165BAC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165BAC" w:rsidRPr="00F108A9">
        <w:rPr>
          <w:rStyle w:val="a6"/>
          <w:rFonts w:eastAsia="黑体"/>
          <w:kern w:val="0"/>
          <w:sz w:val="24"/>
        </w:rPr>
        <w:t xml:space="preserve"> 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165BAC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165BAC" w:rsidRPr="00F108A9">
        <w:rPr>
          <w:rStyle w:val="a6"/>
          <w:rFonts w:eastAsia="黑体"/>
          <w:kern w:val="0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65BAC" w:rsidRPr="00F108A9" w:rsidRDefault="00165BAC" w:rsidP="00165BA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65BAC" w:rsidRPr="00F108A9" w:rsidRDefault="00165BAC" w:rsidP="00165BA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="00165BAC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165BAC" w:rsidRPr="00F108A9">
        <w:rPr>
          <w:rStyle w:val="a6"/>
          <w:rFonts w:eastAsia="黑体"/>
          <w:kern w:val="0"/>
          <w:sz w:val="24"/>
        </w:rPr>
        <w:t xml:space="preserve"> </w:t>
      </w:r>
    </w:p>
    <w:p w:rsidR="00165BAC" w:rsidRPr="00F108A9" w:rsidRDefault="00165BAC" w:rsidP="00165BA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65BAC" w:rsidRPr="00F108A9" w:rsidRDefault="00B91C28" w:rsidP="00165BAC">
      <w:pPr>
        <w:spacing w:line="276" w:lineRule="auto"/>
        <w:rPr>
          <w:rStyle w:val="a6"/>
          <w:rFonts w:eastAsia="黑体"/>
          <w:b/>
          <w:sz w:val="24"/>
        </w:rPr>
      </w:pPr>
      <w:hyperlink r:id="rId56" w:history="1">
        <w:r w:rsidR="00165BAC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165BAC" w:rsidRPr="00F108A9">
        <w:rPr>
          <w:rStyle w:val="a6"/>
          <w:rFonts w:eastAsia="黑体"/>
          <w:sz w:val="24"/>
        </w:rPr>
        <w:t xml:space="preserve"> </w:t>
      </w:r>
    </w:p>
    <w:p w:rsidR="00AA351C" w:rsidRPr="00165BAC" w:rsidRDefault="00AA351C" w:rsidP="00165BA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  <w:sz w:val="28"/>
          <w:szCs w:val="28"/>
        </w:rPr>
      </w:pPr>
    </w:p>
    <w:sectPr w:rsidR="00AA351C" w:rsidRPr="00165BAC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28" w:rsidRDefault="00B91C28">
      <w:r>
        <w:separator/>
      </w:r>
    </w:p>
  </w:endnote>
  <w:endnote w:type="continuationSeparator" w:id="0">
    <w:p w:rsidR="00B91C28" w:rsidRDefault="00B9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24" w:rsidRDefault="00AA351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C82FEE">
      <w:rPr>
        <w:rStyle w:val="a3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C82FEE">
      <w:rPr>
        <w:rStyle w:val="a3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28" w:rsidRDefault="00B91C28">
      <w:r>
        <w:separator/>
      </w:r>
    </w:p>
  </w:footnote>
  <w:footnote w:type="continuationSeparator" w:id="0">
    <w:p w:rsidR="00B91C28" w:rsidRDefault="00B91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24" w:rsidRDefault="00A3256C">
    <w:pPr>
      <w:pStyle w:val="a9"/>
      <w:rPr>
        <w:sz w:val="21"/>
        <w:szCs w:val="21"/>
      </w:rPr>
    </w:pPr>
    <w:proofErr w:type="gramStart"/>
    <w:r>
      <w:rPr>
        <w:rFonts w:ascii="微软雅黑" w:eastAsia="微软雅黑" w:hAnsi="微软雅黑" w:hint="eastAsia"/>
        <w:b/>
        <w:sz w:val="21"/>
        <w:szCs w:val="21"/>
      </w:rPr>
      <w:t>淘宝平台</w:t>
    </w:r>
    <w:proofErr w:type="gramEnd"/>
    <w:r w:rsidR="004B42AD">
      <w:rPr>
        <w:rFonts w:ascii="微软雅黑" w:eastAsia="微软雅黑" w:hAnsi="微软雅黑" w:hint="eastAsia"/>
        <w:b/>
        <w:sz w:val="21"/>
        <w:szCs w:val="21"/>
      </w:rPr>
      <w:t>：正</w:t>
    </w:r>
    <w:proofErr w:type="gramStart"/>
    <w:r w:rsidR="004B42AD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4B42AD">
      <w:rPr>
        <w:rFonts w:ascii="微软雅黑" w:eastAsia="微软雅黑" w:hAnsi="微软雅黑" w:hint="eastAsia"/>
        <w:b/>
        <w:sz w:val="21"/>
        <w:szCs w:val="21"/>
      </w:rPr>
      <w:t xml:space="preserve">算法程序     </w:t>
    </w:r>
    <w:proofErr w:type="gramStart"/>
    <w:r w:rsidR="004B42AD">
      <w:rPr>
        <w:rFonts w:ascii="微软雅黑" w:eastAsia="微软雅黑" w:hAnsi="微软雅黑" w:hint="eastAsia"/>
        <w:b/>
        <w:sz w:val="21"/>
        <w:szCs w:val="21"/>
      </w:rPr>
      <w:t>腾讯课堂</w:t>
    </w:r>
    <w:proofErr w:type="gramEnd"/>
    <w:r w:rsidR="004B42AD">
      <w:rPr>
        <w:rFonts w:ascii="微软雅黑" w:eastAsia="微软雅黑" w:hAnsi="微软雅黑" w:hint="eastAsia"/>
        <w:b/>
        <w:sz w:val="21"/>
        <w:szCs w:val="21"/>
      </w:rPr>
      <w:t>：</w:t>
    </w:r>
    <w:r w:rsidR="00AA351C"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 w:rsidR="00AA351C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AA351C">
      <w:rPr>
        <w:rFonts w:ascii="微软雅黑" w:eastAsia="微软雅黑" w:hAnsi="微软雅黑" w:hint="eastAsia"/>
        <w:b/>
        <w:sz w:val="21"/>
        <w:szCs w:val="21"/>
      </w:rPr>
      <w:t xml:space="preserve">教育视频学校 </w:t>
    </w:r>
    <w:r w:rsidR="004B42AD">
      <w:rPr>
        <w:rFonts w:ascii="微软雅黑" w:eastAsia="微软雅黑" w:hAnsi="微软雅黑" w:hint="eastAsia"/>
        <w:b/>
        <w:sz w:val="21"/>
        <w:szCs w:val="21"/>
      </w:rPr>
      <w:t xml:space="preserve">   </w:t>
    </w:r>
    <w:r w:rsidR="00AA351C">
      <w:rPr>
        <w:rFonts w:ascii="微软雅黑" w:eastAsia="微软雅黑" w:hAnsi="微软雅黑" w:hint="eastAsia"/>
        <w:b/>
        <w:sz w:val="21"/>
        <w:szCs w:val="21"/>
      </w:rPr>
      <w:t xml:space="preserve">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EE19"/>
    <w:multiLevelType w:val="singleLevel"/>
    <w:tmpl w:val="5453EE19"/>
    <w:lvl w:ilvl="0">
      <w:start w:val="3"/>
      <w:numFmt w:val="decimal"/>
      <w:suff w:val="nothing"/>
      <w:lvlText w:val="%1、"/>
      <w:lvlJc w:val="left"/>
    </w:lvl>
  </w:abstractNum>
  <w:abstractNum w:abstractNumId="1">
    <w:nsid w:val="652D3B70"/>
    <w:multiLevelType w:val="hybridMultilevel"/>
    <w:tmpl w:val="7EA4FE92"/>
    <w:lvl w:ilvl="0" w:tplc="543AC992">
      <w:start w:val="2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6A60"/>
    <w:rsid w:val="0000772F"/>
    <w:rsid w:val="00011B6E"/>
    <w:rsid w:val="0001338A"/>
    <w:rsid w:val="00026F72"/>
    <w:rsid w:val="00035B53"/>
    <w:rsid w:val="000377EA"/>
    <w:rsid w:val="00042611"/>
    <w:rsid w:val="00047361"/>
    <w:rsid w:val="000513A6"/>
    <w:rsid w:val="00052AB5"/>
    <w:rsid w:val="000535B7"/>
    <w:rsid w:val="000544AC"/>
    <w:rsid w:val="000556B0"/>
    <w:rsid w:val="0005581A"/>
    <w:rsid w:val="00055BC5"/>
    <w:rsid w:val="0005688A"/>
    <w:rsid w:val="00056921"/>
    <w:rsid w:val="000579FC"/>
    <w:rsid w:val="00063FB2"/>
    <w:rsid w:val="00064D8E"/>
    <w:rsid w:val="00066828"/>
    <w:rsid w:val="0007157C"/>
    <w:rsid w:val="0008030B"/>
    <w:rsid w:val="00081831"/>
    <w:rsid w:val="00082B99"/>
    <w:rsid w:val="00083EBE"/>
    <w:rsid w:val="00084F46"/>
    <w:rsid w:val="0008517B"/>
    <w:rsid w:val="00085BA5"/>
    <w:rsid w:val="00086430"/>
    <w:rsid w:val="000867EA"/>
    <w:rsid w:val="00087796"/>
    <w:rsid w:val="00092FDA"/>
    <w:rsid w:val="000955C9"/>
    <w:rsid w:val="00095B13"/>
    <w:rsid w:val="00096E41"/>
    <w:rsid w:val="000A4805"/>
    <w:rsid w:val="000A4D9C"/>
    <w:rsid w:val="000A515A"/>
    <w:rsid w:val="000B0A3E"/>
    <w:rsid w:val="000B167D"/>
    <w:rsid w:val="000B20EA"/>
    <w:rsid w:val="000B2B59"/>
    <w:rsid w:val="000B39F7"/>
    <w:rsid w:val="000B613A"/>
    <w:rsid w:val="000B7415"/>
    <w:rsid w:val="000C01A6"/>
    <w:rsid w:val="000C1BC1"/>
    <w:rsid w:val="000D6B12"/>
    <w:rsid w:val="000E05D1"/>
    <w:rsid w:val="000E0FDA"/>
    <w:rsid w:val="000E19D1"/>
    <w:rsid w:val="000E1AC7"/>
    <w:rsid w:val="000E4132"/>
    <w:rsid w:val="000E4F07"/>
    <w:rsid w:val="000E5458"/>
    <w:rsid w:val="000E56E8"/>
    <w:rsid w:val="000F1139"/>
    <w:rsid w:val="000F1BE8"/>
    <w:rsid w:val="000F3408"/>
    <w:rsid w:val="000F7001"/>
    <w:rsid w:val="000F721E"/>
    <w:rsid w:val="0010118D"/>
    <w:rsid w:val="001022CC"/>
    <w:rsid w:val="00102681"/>
    <w:rsid w:val="00102DAD"/>
    <w:rsid w:val="001065CF"/>
    <w:rsid w:val="001066D6"/>
    <w:rsid w:val="00106E5D"/>
    <w:rsid w:val="00110763"/>
    <w:rsid w:val="00120D3D"/>
    <w:rsid w:val="00121C52"/>
    <w:rsid w:val="00123FAB"/>
    <w:rsid w:val="00124E0E"/>
    <w:rsid w:val="00125145"/>
    <w:rsid w:val="001312AD"/>
    <w:rsid w:val="00132660"/>
    <w:rsid w:val="0013456B"/>
    <w:rsid w:val="001350EC"/>
    <w:rsid w:val="00135A93"/>
    <w:rsid w:val="001371DE"/>
    <w:rsid w:val="001373FA"/>
    <w:rsid w:val="001401ED"/>
    <w:rsid w:val="00141BAF"/>
    <w:rsid w:val="0014432A"/>
    <w:rsid w:val="0014589A"/>
    <w:rsid w:val="00151CE1"/>
    <w:rsid w:val="00152904"/>
    <w:rsid w:val="0015290C"/>
    <w:rsid w:val="00156B71"/>
    <w:rsid w:val="00165BAC"/>
    <w:rsid w:val="00167BDF"/>
    <w:rsid w:val="00167C8A"/>
    <w:rsid w:val="00175F79"/>
    <w:rsid w:val="00180343"/>
    <w:rsid w:val="00181FFA"/>
    <w:rsid w:val="00182C0E"/>
    <w:rsid w:val="001935F9"/>
    <w:rsid w:val="001947D1"/>
    <w:rsid w:val="00194CF5"/>
    <w:rsid w:val="00197439"/>
    <w:rsid w:val="001A056C"/>
    <w:rsid w:val="001A2533"/>
    <w:rsid w:val="001A4930"/>
    <w:rsid w:val="001B34EC"/>
    <w:rsid w:val="001B378B"/>
    <w:rsid w:val="001B75C6"/>
    <w:rsid w:val="001C33C6"/>
    <w:rsid w:val="001C44C8"/>
    <w:rsid w:val="001C5185"/>
    <w:rsid w:val="001C5835"/>
    <w:rsid w:val="001C6328"/>
    <w:rsid w:val="001C7612"/>
    <w:rsid w:val="001D05DE"/>
    <w:rsid w:val="001D0605"/>
    <w:rsid w:val="001D370B"/>
    <w:rsid w:val="001D67F0"/>
    <w:rsid w:val="001E0ABE"/>
    <w:rsid w:val="001E7453"/>
    <w:rsid w:val="001E7B1A"/>
    <w:rsid w:val="001F1CF2"/>
    <w:rsid w:val="001F3EF3"/>
    <w:rsid w:val="001F65E0"/>
    <w:rsid w:val="001F7EA5"/>
    <w:rsid w:val="002010EF"/>
    <w:rsid w:val="00202BA5"/>
    <w:rsid w:val="00202F1B"/>
    <w:rsid w:val="002031F2"/>
    <w:rsid w:val="0020388A"/>
    <w:rsid w:val="00204564"/>
    <w:rsid w:val="002060C1"/>
    <w:rsid w:val="0021015B"/>
    <w:rsid w:val="002128EC"/>
    <w:rsid w:val="00212E36"/>
    <w:rsid w:val="002133FC"/>
    <w:rsid w:val="00213E79"/>
    <w:rsid w:val="0021528C"/>
    <w:rsid w:val="00215502"/>
    <w:rsid w:val="002166C6"/>
    <w:rsid w:val="00216D77"/>
    <w:rsid w:val="002177A3"/>
    <w:rsid w:val="00221540"/>
    <w:rsid w:val="002222F5"/>
    <w:rsid w:val="0022534F"/>
    <w:rsid w:val="00227A50"/>
    <w:rsid w:val="00227C47"/>
    <w:rsid w:val="0023035E"/>
    <w:rsid w:val="002328A6"/>
    <w:rsid w:val="00237AD1"/>
    <w:rsid w:val="00237D5B"/>
    <w:rsid w:val="0024495B"/>
    <w:rsid w:val="00244C5C"/>
    <w:rsid w:val="002451ED"/>
    <w:rsid w:val="00246809"/>
    <w:rsid w:val="0025356E"/>
    <w:rsid w:val="00255C16"/>
    <w:rsid w:val="00257420"/>
    <w:rsid w:val="00264BB5"/>
    <w:rsid w:val="00267B32"/>
    <w:rsid w:val="002731BA"/>
    <w:rsid w:val="00274137"/>
    <w:rsid w:val="00280653"/>
    <w:rsid w:val="0028258F"/>
    <w:rsid w:val="0028283F"/>
    <w:rsid w:val="00285463"/>
    <w:rsid w:val="00285D08"/>
    <w:rsid w:val="002870E7"/>
    <w:rsid w:val="002910D1"/>
    <w:rsid w:val="002911BF"/>
    <w:rsid w:val="002942E0"/>
    <w:rsid w:val="00294E25"/>
    <w:rsid w:val="002967ED"/>
    <w:rsid w:val="00297759"/>
    <w:rsid w:val="002977A2"/>
    <w:rsid w:val="002A311B"/>
    <w:rsid w:val="002A3C37"/>
    <w:rsid w:val="002A49B6"/>
    <w:rsid w:val="002A6CF4"/>
    <w:rsid w:val="002A7A2A"/>
    <w:rsid w:val="002B61C3"/>
    <w:rsid w:val="002B75B5"/>
    <w:rsid w:val="002C0445"/>
    <w:rsid w:val="002C0790"/>
    <w:rsid w:val="002C11FC"/>
    <w:rsid w:val="002C2DA5"/>
    <w:rsid w:val="002C412E"/>
    <w:rsid w:val="002C7EA5"/>
    <w:rsid w:val="002D03B9"/>
    <w:rsid w:val="002D2602"/>
    <w:rsid w:val="002D776A"/>
    <w:rsid w:val="002D7FFD"/>
    <w:rsid w:val="002E05F1"/>
    <w:rsid w:val="002E1973"/>
    <w:rsid w:val="002E26AB"/>
    <w:rsid w:val="002E681F"/>
    <w:rsid w:val="002E74CA"/>
    <w:rsid w:val="002F1C60"/>
    <w:rsid w:val="002F7734"/>
    <w:rsid w:val="00300D5F"/>
    <w:rsid w:val="00301E8C"/>
    <w:rsid w:val="003032C8"/>
    <w:rsid w:val="00305C59"/>
    <w:rsid w:val="00305FDD"/>
    <w:rsid w:val="0031040B"/>
    <w:rsid w:val="003110D7"/>
    <w:rsid w:val="003121B1"/>
    <w:rsid w:val="003138B8"/>
    <w:rsid w:val="00313EB5"/>
    <w:rsid w:val="00314CF8"/>
    <w:rsid w:val="00316403"/>
    <w:rsid w:val="00316584"/>
    <w:rsid w:val="00320972"/>
    <w:rsid w:val="00320C8F"/>
    <w:rsid w:val="003210A8"/>
    <w:rsid w:val="0032443E"/>
    <w:rsid w:val="00326E9A"/>
    <w:rsid w:val="003271AB"/>
    <w:rsid w:val="003278C2"/>
    <w:rsid w:val="00327EEB"/>
    <w:rsid w:val="00336796"/>
    <w:rsid w:val="00336E4D"/>
    <w:rsid w:val="0034030C"/>
    <w:rsid w:val="00341B6B"/>
    <w:rsid w:val="00343C69"/>
    <w:rsid w:val="003446C9"/>
    <w:rsid w:val="00345377"/>
    <w:rsid w:val="003509AC"/>
    <w:rsid w:val="0035288F"/>
    <w:rsid w:val="003558DD"/>
    <w:rsid w:val="003576D4"/>
    <w:rsid w:val="00360606"/>
    <w:rsid w:val="00360F27"/>
    <w:rsid w:val="00362062"/>
    <w:rsid w:val="00362D85"/>
    <w:rsid w:val="00363A72"/>
    <w:rsid w:val="0036516C"/>
    <w:rsid w:val="003651DA"/>
    <w:rsid w:val="00365202"/>
    <w:rsid w:val="0037084F"/>
    <w:rsid w:val="00371564"/>
    <w:rsid w:val="00374BF5"/>
    <w:rsid w:val="00374F89"/>
    <w:rsid w:val="003763C7"/>
    <w:rsid w:val="00376F3C"/>
    <w:rsid w:val="00383A8F"/>
    <w:rsid w:val="00385B7A"/>
    <w:rsid w:val="00387338"/>
    <w:rsid w:val="00390342"/>
    <w:rsid w:val="00390DF0"/>
    <w:rsid w:val="003943BC"/>
    <w:rsid w:val="00395332"/>
    <w:rsid w:val="0039577F"/>
    <w:rsid w:val="00396F3A"/>
    <w:rsid w:val="003A47CA"/>
    <w:rsid w:val="003A662D"/>
    <w:rsid w:val="003B231F"/>
    <w:rsid w:val="003B3B25"/>
    <w:rsid w:val="003B7E6F"/>
    <w:rsid w:val="003C0CD4"/>
    <w:rsid w:val="003C27F6"/>
    <w:rsid w:val="003C52F8"/>
    <w:rsid w:val="003C59AE"/>
    <w:rsid w:val="003D1205"/>
    <w:rsid w:val="003D54D8"/>
    <w:rsid w:val="003E141E"/>
    <w:rsid w:val="003E38D6"/>
    <w:rsid w:val="003E4603"/>
    <w:rsid w:val="003E5E5E"/>
    <w:rsid w:val="003E72F4"/>
    <w:rsid w:val="003F00A5"/>
    <w:rsid w:val="003F0F08"/>
    <w:rsid w:val="003F166B"/>
    <w:rsid w:val="003F6660"/>
    <w:rsid w:val="003F6B34"/>
    <w:rsid w:val="003F7AD7"/>
    <w:rsid w:val="00404FC8"/>
    <w:rsid w:val="00406C49"/>
    <w:rsid w:val="004075B1"/>
    <w:rsid w:val="004102FD"/>
    <w:rsid w:val="0041036A"/>
    <w:rsid w:val="00410732"/>
    <w:rsid w:val="0041251D"/>
    <w:rsid w:val="0041614B"/>
    <w:rsid w:val="004259C4"/>
    <w:rsid w:val="004322F6"/>
    <w:rsid w:val="004372BD"/>
    <w:rsid w:val="00437604"/>
    <w:rsid w:val="004413C4"/>
    <w:rsid w:val="004430E8"/>
    <w:rsid w:val="004439BD"/>
    <w:rsid w:val="0044400A"/>
    <w:rsid w:val="00444E42"/>
    <w:rsid w:val="00445824"/>
    <w:rsid w:val="004458B5"/>
    <w:rsid w:val="00451280"/>
    <w:rsid w:val="00452C68"/>
    <w:rsid w:val="0045415D"/>
    <w:rsid w:val="004543DD"/>
    <w:rsid w:val="00461D26"/>
    <w:rsid w:val="00463E9D"/>
    <w:rsid w:val="004655CE"/>
    <w:rsid w:val="00465F7F"/>
    <w:rsid w:val="00473D88"/>
    <w:rsid w:val="00473F14"/>
    <w:rsid w:val="004745BF"/>
    <w:rsid w:val="004753B2"/>
    <w:rsid w:val="00485582"/>
    <w:rsid w:val="0048634B"/>
    <w:rsid w:val="00486AD4"/>
    <w:rsid w:val="00487F02"/>
    <w:rsid w:val="00490176"/>
    <w:rsid w:val="00492DE8"/>
    <w:rsid w:val="00493773"/>
    <w:rsid w:val="004A345D"/>
    <w:rsid w:val="004A4BCD"/>
    <w:rsid w:val="004A5761"/>
    <w:rsid w:val="004A67B0"/>
    <w:rsid w:val="004A7CBC"/>
    <w:rsid w:val="004B0582"/>
    <w:rsid w:val="004B0D4D"/>
    <w:rsid w:val="004B2349"/>
    <w:rsid w:val="004B42AD"/>
    <w:rsid w:val="004B65B2"/>
    <w:rsid w:val="004B6DA3"/>
    <w:rsid w:val="004B714A"/>
    <w:rsid w:val="004C3661"/>
    <w:rsid w:val="004C387E"/>
    <w:rsid w:val="004C45E5"/>
    <w:rsid w:val="004C7650"/>
    <w:rsid w:val="004D239E"/>
    <w:rsid w:val="004D74B1"/>
    <w:rsid w:val="004D7E74"/>
    <w:rsid w:val="004E1426"/>
    <w:rsid w:val="004E43C7"/>
    <w:rsid w:val="004E486C"/>
    <w:rsid w:val="004E6D36"/>
    <w:rsid w:val="004F00DC"/>
    <w:rsid w:val="004F081C"/>
    <w:rsid w:val="004F435C"/>
    <w:rsid w:val="004F5906"/>
    <w:rsid w:val="004F5D0C"/>
    <w:rsid w:val="004F7AF3"/>
    <w:rsid w:val="00500483"/>
    <w:rsid w:val="00506491"/>
    <w:rsid w:val="00506CE1"/>
    <w:rsid w:val="00507EEA"/>
    <w:rsid w:val="0051157D"/>
    <w:rsid w:val="005120A1"/>
    <w:rsid w:val="00514660"/>
    <w:rsid w:val="0051494E"/>
    <w:rsid w:val="00515DD0"/>
    <w:rsid w:val="00520DED"/>
    <w:rsid w:val="00521C1A"/>
    <w:rsid w:val="005259F2"/>
    <w:rsid w:val="0052737B"/>
    <w:rsid w:val="0053211C"/>
    <w:rsid w:val="005353D9"/>
    <w:rsid w:val="00535D12"/>
    <w:rsid w:val="005406C4"/>
    <w:rsid w:val="00545BCF"/>
    <w:rsid w:val="005466A4"/>
    <w:rsid w:val="005476EB"/>
    <w:rsid w:val="00553CF6"/>
    <w:rsid w:val="00555089"/>
    <w:rsid w:val="00564800"/>
    <w:rsid w:val="005657D0"/>
    <w:rsid w:val="00566CC1"/>
    <w:rsid w:val="00566E49"/>
    <w:rsid w:val="0056711B"/>
    <w:rsid w:val="00575EDE"/>
    <w:rsid w:val="00577408"/>
    <w:rsid w:val="005837CE"/>
    <w:rsid w:val="005867C5"/>
    <w:rsid w:val="005872FD"/>
    <w:rsid w:val="0059133D"/>
    <w:rsid w:val="00591BFE"/>
    <w:rsid w:val="00592BFD"/>
    <w:rsid w:val="00593FEF"/>
    <w:rsid w:val="00594EDF"/>
    <w:rsid w:val="005A2A03"/>
    <w:rsid w:val="005A33CA"/>
    <w:rsid w:val="005A46A2"/>
    <w:rsid w:val="005A5C50"/>
    <w:rsid w:val="005A70D6"/>
    <w:rsid w:val="005C0F22"/>
    <w:rsid w:val="005C37DA"/>
    <w:rsid w:val="005C4438"/>
    <w:rsid w:val="005C47FD"/>
    <w:rsid w:val="005C757F"/>
    <w:rsid w:val="005D0895"/>
    <w:rsid w:val="005D0972"/>
    <w:rsid w:val="005D3330"/>
    <w:rsid w:val="005D38CA"/>
    <w:rsid w:val="005D6846"/>
    <w:rsid w:val="005D6DC0"/>
    <w:rsid w:val="005E2E60"/>
    <w:rsid w:val="005E3399"/>
    <w:rsid w:val="005E7295"/>
    <w:rsid w:val="005F07C3"/>
    <w:rsid w:val="005F3B0E"/>
    <w:rsid w:val="005F4C53"/>
    <w:rsid w:val="005F7174"/>
    <w:rsid w:val="005F77E4"/>
    <w:rsid w:val="0060464D"/>
    <w:rsid w:val="006049A2"/>
    <w:rsid w:val="00605BD5"/>
    <w:rsid w:val="00606CDF"/>
    <w:rsid w:val="006077B9"/>
    <w:rsid w:val="00611CF5"/>
    <w:rsid w:val="006125AD"/>
    <w:rsid w:val="00613672"/>
    <w:rsid w:val="0061451C"/>
    <w:rsid w:val="00623680"/>
    <w:rsid w:val="00623782"/>
    <w:rsid w:val="00624946"/>
    <w:rsid w:val="00627F56"/>
    <w:rsid w:val="00632121"/>
    <w:rsid w:val="006403BD"/>
    <w:rsid w:val="0064778B"/>
    <w:rsid w:val="0065009A"/>
    <w:rsid w:val="00650E5A"/>
    <w:rsid w:val="0065435C"/>
    <w:rsid w:val="00656205"/>
    <w:rsid w:val="00656A16"/>
    <w:rsid w:val="006575E5"/>
    <w:rsid w:val="00657845"/>
    <w:rsid w:val="00657880"/>
    <w:rsid w:val="00663EE6"/>
    <w:rsid w:val="0066474E"/>
    <w:rsid w:val="0066760A"/>
    <w:rsid w:val="0067063C"/>
    <w:rsid w:val="0067209F"/>
    <w:rsid w:val="00673B2D"/>
    <w:rsid w:val="00675F8F"/>
    <w:rsid w:val="00677532"/>
    <w:rsid w:val="006831A1"/>
    <w:rsid w:val="00683225"/>
    <w:rsid w:val="00683D56"/>
    <w:rsid w:val="006862BC"/>
    <w:rsid w:val="00693082"/>
    <w:rsid w:val="00696BB7"/>
    <w:rsid w:val="00696EF0"/>
    <w:rsid w:val="006A0D0B"/>
    <w:rsid w:val="006A2489"/>
    <w:rsid w:val="006A2880"/>
    <w:rsid w:val="006A2DDA"/>
    <w:rsid w:val="006A384B"/>
    <w:rsid w:val="006A77FF"/>
    <w:rsid w:val="006A7D20"/>
    <w:rsid w:val="006A7F0F"/>
    <w:rsid w:val="006B02B1"/>
    <w:rsid w:val="006B2470"/>
    <w:rsid w:val="006B2921"/>
    <w:rsid w:val="006B400C"/>
    <w:rsid w:val="006B53E4"/>
    <w:rsid w:val="006C17E6"/>
    <w:rsid w:val="006C251F"/>
    <w:rsid w:val="006C3478"/>
    <w:rsid w:val="006C3C8C"/>
    <w:rsid w:val="006C40A3"/>
    <w:rsid w:val="006C5311"/>
    <w:rsid w:val="006C5F20"/>
    <w:rsid w:val="006C7A0B"/>
    <w:rsid w:val="006C7C7B"/>
    <w:rsid w:val="006D15C5"/>
    <w:rsid w:val="006D1ED6"/>
    <w:rsid w:val="006D6934"/>
    <w:rsid w:val="006E07DA"/>
    <w:rsid w:val="006E0891"/>
    <w:rsid w:val="006E0C51"/>
    <w:rsid w:val="006E591D"/>
    <w:rsid w:val="006E5B24"/>
    <w:rsid w:val="006E66C1"/>
    <w:rsid w:val="006E6CD2"/>
    <w:rsid w:val="006F0454"/>
    <w:rsid w:val="006F05B8"/>
    <w:rsid w:val="006F1D52"/>
    <w:rsid w:val="006F4A5F"/>
    <w:rsid w:val="006F5C6C"/>
    <w:rsid w:val="006F7BA0"/>
    <w:rsid w:val="00700922"/>
    <w:rsid w:val="007011FF"/>
    <w:rsid w:val="007014F1"/>
    <w:rsid w:val="007020CB"/>
    <w:rsid w:val="00702287"/>
    <w:rsid w:val="00702D61"/>
    <w:rsid w:val="00704F6E"/>
    <w:rsid w:val="00707AA0"/>
    <w:rsid w:val="0072236F"/>
    <w:rsid w:val="00724E07"/>
    <w:rsid w:val="00725290"/>
    <w:rsid w:val="00732DE7"/>
    <w:rsid w:val="00735651"/>
    <w:rsid w:val="00737DBE"/>
    <w:rsid w:val="007415BC"/>
    <w:rsid w:val="00742CBA"/>
    <w:rsid w:val="00742D1D"/>
    <w:rsid w:val="00745238"/>
    <w:rsid w:val="0074629A"/>
    <w:rsid w:val="00753D8A"/>
    <w:rsid w:val="00755B6F"/>
    <w:rsid w:val="00755D7A"/>
    <w:rsid w:val="00756534"/>
    <w:rsid w:val="00760B00"/>
    <w:rsid w:val="007621ED"/>
    <w:rsid w:val="007632FE"/>
    <w:rsid w:val="0076404B"/>
    <w:rsid w:val="00766AD0"/>
    <w:rsid w:val="007706CB"/>
    <w:rsid w:val="00773525"/>
    <w:rsid w:val="00773B9F"/>
    <w:rsid w:val="00774FF5"/>
    <w:rsid w:val="00776808"/>
    <w:rsid w:val="00776C72"/>
    <w:rsid w:val="00776D0A"/>
    <w:rsid w:val="00780CD7"/>
    <w:rsid w:val="00781B33"/>
    <w:rsid w:val="007833ED"/>
    <w:rsid w:val="00783463"/>
    <w:rsid w:val="00783E7F"/>
    <w:rsid w:val="0078470D"/>
    <w:rsid w:val="007863DF"/>
    <w:rsid w:val="00786938"/>
    <w:rsid w:val="00787DCA"/>
    <w:rsid w:val="0079120C"/>
    <w:rsid w:val="007A143E"/>
    <w:rsid w:val="007A6987"/>
    <w:rsid w:val="007B08B1"/>
    <w:rsid w:val="007B0D92"/>
    <w:rsid w:val="007B2836"/>
    <w:rsid w:val="007B4C7C"/>
    <w:rsid w:val="007B7BCC"/>
    <w:rsid w:val="007B7DB9"/>
    <w:rsid w:val="007C09D1"/>
    <w:rsid w:val="007C23FC"/>
    <w:rsid w:val="007C4317"/>
    <w:rsid w:val="007D0AD6"/>
    <w:rsid w:val="007D24AD"/>
    <w:rsid w:val="007D4309"/>
    <w:rsid w:val="007E07BF"/>
    <w:rsid w:val="007E11B7"/>
    <w:rsid w:val="007E2239"/>
    <w:rsid w:val="007E22E9"/>
    <w:rsid w:val="007E248A"/>
    <w:rsid w:val="007E36A1"/>
    <w:rsid w:val="007E6942"/>
    <w:rsid w:val="007E71C5"/>
    <w:rsid w:val="007E73BD"/>
    <w:rsid w:val="007F0E2B"/>
    <w:rsid w:val="007F4997"/>
    <w:rsid w:val="008019CD"/>
    <w:rsid w:val="0080367F"/>
    <w:rsid w:val="0080785D"/>
    <w:rsid w:val="008142E9"/>
    <w:rsid w:val="00815751"/>
    <w:rsid w:val="00815B3B"/>
    <w:rsid w:val="0081642B"/>
    <w:rsid w:val="00821BB5"/>
    <w:rsid w:val="00821F0F"/>
    <w:rsid w:val="008246A5"/>
    <w:rsid w:val="00825E84"/>
    <w:rsid w:val="00825F6D"/>
    <w:rsid w:val="00826F59"/>
    <w:rsid w:val="00832B4D"/>
    <w:rsid w:val="00837862"/>
    <w:rsid w:val="00840143"/>
    <w:rsid w:val="00842305"/>
    <w:rsid w:val="00843940"/>
    <w:rsid w:val="00850FA9"/>
    <w:rsid w:val="008524FC"/>
    <w:rsid w:val="0085362C"/>
    <w:rsid w:val="00856D41"/>
    <w:rsid w:val="00857672"/>
    <w:rsid w:val="008606F7"/>
    <w:rsid w:val="008649FD"/>
    <w:rsid w:val="008676B3"/>
    <w:rsid w:val="00870C6B"/>
    <w:rsid w:val="00873E33"/>
    <w:rsid w:val="00874603"/>
    <w:rsid w:val="0088093C"/>
    <w:rsid w:val="00884046"/>
    <w:rsid w:val="0088522C"/>
    <w:rsid w:val="00886706"/>
    <w:rsid w:val="00892243"/>
    <w:rsid w:val="00893D84"/>
    <w:rsid w:val="0089597B"/>
    <w:rsid w:val="008A0146"/>
    <w:rsid w:val="008A206E"/>
    <w:rsid w:val="008A311A"/>
    <w:rsid w:val="008A5B2C"/>
    <w:rsid w:val="008A5C1A"/>
    <w:rsid w:val="008B3BCA"/>
    <w:rsid w:val="008B4424"/>
    <w:rsid w:val="008B6E71"/>
    <w:rsid w:val="008B78FD"/>
    <w:rsid w:val="008C44CB"/>
    <w:rsid w:val="008C6813"/>
    <w:rsid w:val="008C6DA0"/>
    <w:rsid w:val="008D44F0"/>
    <w:rsid w:val="008D6184"/>
    <w:rsid w:val="008E26FF"/>
    <w:rsid w:val="008E2727"/>
    <w:rsid w:val="008E7922"/>
    <w:rsid w:val="008F066C"/>
    <w:rsid w:val="008F3FFD"/>
    <w:rsid w:val="00903AE3"/>
    <w:rsid w:val="0090533A"/>
    <w:rsid w:val="009063B0"/>
    <w:rsid w:val="009071EA"/>
    <w:rsid w:val="0090722D"/>
    <w:rsid w:val="009079C6"/>
    <w:rsid w:val="00907BB4"/>
    <w:rsid w:val="0091123A"/>
    <w:rsid w:val="00911A2F"/>
    <w:rsid w:val="00911A8F"/>
    <w:rsid w:val="00911A9F"/>
    <w:rsid w:val="0091603C"/>
    <w:rsid w:val="0092079B"/>
    <w:rsid w:val="0092123F"/>
    <w:rsid w:val="00925A18"/>
    <w:rsid w:val="00926450"/>
    <w:rsid w:val="009279AF"/>
    <w:rsid w:val="00927D0A"/>
    <w:rsid w:val="00930A1C"/>
    <w:rsid w:val="00931023"/>
    <w:rsid w:val="00932251"/>
    <w:rsid w:val="009375B3"/>
    <w:rsid w:val="00937836"/>
    <w:rsid w:val="00937A65"/>
    <w:rsid w:val="009419B7"/>
    <w:rsid w:val="00941CBA"/>
    <w:rsid w:val="00942973"/>
    <w:rsid w:val="00944F3A"/>
    <w:rsid w:val="009455C6"/>
    <w:rsid w:val="0094584C"/>
    <w:rsid w:val="00945B40"/>
    <w:rsid w:val="00951001"/>
    <w:rsid w:val="00953601"/>
    <w:rsid w:val="0096236B"/>
    <w:rsid w:val="0096254F"/>
    <w:rsid w:val="0096325C"/>
    <w:rsid w:val="009640E1"/>
    <w:rsid w:val="00964F0C"/>
    <w:rsid w:val="00972992"/>
    <w:rsid w:val="00974EC2"/>
    <w:rsid w:val="00975232"/>
    <w:rsid w:val="009754AD"/>
    <w:rsid w:val="00976303"/>
    <w:rsid w:val="00980960"/>
    <w:rsid w:val="00984968"/>
    <w:rsid w:val="00990FBB"/>
    <w:rsid w:val="009923E3"/>
    <w:rsid w:val="00994C3E"/>
    <w:rsid w:val="009959D3"/>
    <w:rsid w:val="009A091C"/>
    <w:rsid w:val="009A1A21"/>
    <w:rsid w:val="009A200E"/>
    <w:rsid w:val="009A3AAA"/>
    <w:rsid w:val="009A4FE5"/>
    <w:rsid w:val="009A6625"/>
    <w:rsid w:val="009A77DE"/>
    <w:rsid w:val="009B106F"/>
    <w:rsid w:val="009B1FD9"/>
    <w:rsid w:val="009B5165"/>
    <w:rsid w:val="009B6721"/>
    <w:rsid w:val="009B6726"/>
    <w:rsid w:val="009C011C"/>
    <w:rsid w:val="009C4822"/>
    <w:rsid w:val="009D2292"/>
    <w:rsid w:val="009D4556"/>
    <w:rsid w:val="009D788F"/>
    <w:rsid w:val="009D7B6F"/>
    <w:rsid w:val="009E36E5"/>
    <w:rsid w:val="009E7B6E"/>
    <w:rsid w:val="00A00B38"/>
    <w:rsid w:val="00A00FBD"/>
    <w:rsid w:val="00A037DA"/>
    <w:rsid w:val="00A0545C"/>
    <w:rsid w:val="00A06C00"/>
    <w:rsid w:val="00A1072A"/>
    <w:rsid w:val="00A11559"/>
    <w:rsid w:val="00A128CE"/>
    <w:rsid w:val="00A14B0A"/>
    <w:rsid w:val="00A163C5"/>
    <w:rsid w:val="00A20EB7"/>
    <w:rsid w:val="00A21592"/>
    <w:rsid w:val="00A22C85"/>
    <w:rsid w:val="00A22FBC"/>
    <w:rsid w:val="00A25F99"/>
    <w:rsid w:val="00A264FC"/>
    <w:rsid w:val="00A30912"/>
    <w:rsid w:val="00A30F51"/>
    <w:rsid w:val="00A3256C"/>
    <w:rsid w:val="00A344EA"/>
    <w:rsid w:val="00A34FA4"/>
    <w:rsid w:val="00A35237"/>
    <w:rsid w:val="00A379B0"/>
    <w:rsid w:val="00A37B14"/>
    <w:rsid w:val="00A41120"/>
    <w:rsid w:val="00A427D7"/>
    <w:rsid w:val="00A434E4"/>
    <w:rsid w:val="00A4734A"/>
    <w:rsid w:val="00A51188"/>
    <w:rsid w:val="00A512E1"/>
    <w:rsid w:val="00A51BD2"/>
    <w:rsid w:val="00A5321F"/>
    <w:rsid w:val="00A5380C"/>
    <w:rsid w:val="00A54CEA"/>
    <w:rsid w:val="00A60E9E"/>
    <w:rsid w:val="00A6193E"/>
    <w:rsid w:val="00A679CB"/>
    <w:rsid w:val="00A70283"/>
    <w:rsid w:val="00A7579E"/>
    <w:rsid w:val="00A76DC9"/>
    <w:rsid w:val="00A770FC"/>
    <w:rsid w:val="00A80110"/>
    <w:rsid w:val="00A947FD"/>
    <w:rsid w:val="00A962DC"/>
    <w:rsid w:val="00AA0FB1"/>
    <w:rsid w:val="00AA2214"/>
    <w:rsid w:val="00AA28BF"/>
    <w:rsid w:val="00AA341D"/>
    <w:rsid w:val="00AA351C"/>
    <w:rsid w:val="00AA35C8"/>
    <w:rsid w:val="00AA5B66"/>
    <w:rsid w:val="00AA6306"/>
    <w:rsid w:val="00AA6D36"/>
    <w:rsid w:val="00AA7564"/>
    <w:rsid w:val="00AB208B"/>
    <w:rsid w:val="00AB333C"/>
    <w:rsid w:val="00AB474D"/>
    <w:rsid w:val="00AB4841"/>
    <w:rsid w:val="00AB6108"/>
    <w:rsid w:val="00AB7E79"/>
    <w:rsid w:val="00AC188B"/>
    <w:rsid w:val="00AC274D"/>
    <w:rsid w:val="00AC39A1"/>
    <w:rsid w:val="00AC4B98"/>
    <w:rsid w:val="00AD101F"/>
    <w:rsid w:val="00AD4A46"/>
    <w:rsid w:val="00AE0EF4"/>
    <w:rsid w:val="00AE3F43"/>
    <w:rsid w:val="00AE46E3"/>
    <w:rsid w:val="00AE59FC"/>
    <w:rsid w:val="00AE7004"/>
    <w:rsid w:val="00AF41DB"/>
    <w:rsid w:val="00B00214"/>
    <w:rsid w:val="00B00963"/>
    <w:rsid w:val="00B010EF"/>
    <w:rsid w:val="00B01E24"/>
    <w:rsid w:val="00B03F27"/>
    <w:rsid w:val="00B06A8E"/>
    <w:rsid w:val="00B11795"/>
    <w:rsid w:val="00B12E66"/>
    <w:rsid w:val="00B20D53"/>
    <w:rsid w:val="00B22889"/>
    <w:rsid w:val="00B26ACA"/>
    <w:rsid w:val="00B278B8"/>
    <w:rsid w:val="00B27F0D"/>
    <w:rsid w:val="00B3010F"/>
    <w:rsid w:val="00B329DD"/>
    <w:rsid w:val="00B33F0E"/>
    <w:rsid w:val="00B34B24"/>
    <w:rsid w:val="00B41532"/>
    <w:rsid w:val="00B41EC9"/>
    <w:rsid w:val="00B431D8"/>
    <w:rsid w:val="00B46BD5"/>
    <w:rsid w:val="00B47D0E"/>
    <w:rsid w:val="00B5114B"/>
    <w:rsid w:val="00B52717"/>
    <w:rsid w:val="00B52F3E"/>
    <w:rsid w:val="00B55813"/>
    <w:rsid w:val="00B55FBA"/>
    <w:rsid w:val="00B65871"/>
    <w:rsid w:val="00B72DAC"/>
    <w:rsid w:val="00B745EB"/>
    <w:rsid w:val="00B75A97"/>
    <w:rsid w:val="00B75FD9"/>
    <w:rsid w:val="00B77C82"/>
    <w:rsid w:val="00B77D0C"/>
    <w:rsid w:val="00B82F0E"/>
    <w:rsid w:val="00B86347"/>
    <w:rsid w:val="00B91940"/>
    <w:rsid w:val="00B91C28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B21F8"/>
    <w:rsid w:val="00BB50CB"/>
    <w:rsid w:val="00BB6E69"/>
    <w:rsid w:val="00BB7CF6"/>
    <w:rsid w:val="00BC1EF3"/>
    <w:rsid w:val="00BC5D79"/>
    <w:rsid w:val="00BC7558"/>
    <w:rsid w:val="00BD211D"/>
    <w:rsid w:val="00BD47EE"/>
    <w:rsid w:val="00BD60FC"/>
    <w:rsid w:val="00BD61A0"/>
    <w:rsid w:val="00BD742C"/>
    <w:rsid w:val="00BE1D4B"/>
    <w:rsid w:val="00BE24C5"/>
    <w:rsid w:val="00BE2558"/>
    <w:rsid w:val="00BE53F7"/>
    <w:rsid w:val="00BE57CA"/>
    <w:rsid w:val="00BF04F4"/>
    <w:rsid w:val="00BF3FA6"/>
    <w:rsid w:val="00BF4911"/>
    <w:rsid w:val="00BF54D3"/>
    <w:rsid w:val="00BF6857"/>
    <w:rsid w:val="00C00BBA"/>
    <w:rsid w:val="00C01DAB"/>
    <w:rsid w:val="00C0385C"/>
    <w:rsid w:val="00C06532"/>
    <w:rsid w:val="00C10143"/>
    <w:rsid w:val="00C14040"/>
    <w:rsid w:val="00C15A05"/>
    <w:rsid w:val="00C16038"/>
    <w:rsid w:val="00C164CB"/>
    <w:rsid w:val="00C20C4A"/>
    <w:rsid w:val="00C21557"/>
    <w:rsid w:val="00C22CFB"/>
    <w:rsid w:val="00C25AA5"/>
    <w:rsid w:val="00C26826"/>
    <w:rsid w:val="00C274FF"/>
    <w:rsid w:val="00C322BB"/>
    <w:rsid w:val="00C33074"/>
    <w:rsid w:val="00C33122"/>
    <w:rsid w:val="00C3699B"/>
    <w:rsid w:val="00C40959"/>
    <w:rsid w:val="00C538E3"/>
    <w:rsid w:val="00C53F28"/>
    <w:rsid w:val="00C5507F"/>
    <w:rsid w:val="00C55556"/>
    <w:rsid w:val="00C56B14"/>
    <w:rsid w:val="00C60F4D"/>
    <w:rsid w:val="00C614A2"/>
    <w:rsid w:val="00C61B6D"/>
    <w:rsid w:val="00C65C4D"/>
    <w:rsid w:val="00C66228"/>
    <w:rsid w:val="00C671FC"/>
    <w:rsid w:val="00C706CE"/>
    <w:rsid w:val="00C729B0"/>
    <w:rsid w:val="00C72C3B"/>
    <w:rsid w:val="00C760C9"/>
    <w:rsid w:val="00C80533"/>
    <w:rsid w:val="00C814B6"/>
    <w:rsid w:val="00C81A06"/>
    <w:rsid w:val="00C825E5"/>
    <w:rsid w:val="00C82FEE"/>
    <w:rsid w:val="00C85F08"/>
    <w:rsid w:val="00C903F4"/>
    <w:rsid w:val="00C905EB"/>
    <w:rsid w:val="00C90F4B"/>
    <w:rsid w:val="00CA0B3C"/>
    <w:rsid w:val="00CA0EBF"/>
    <w:rsid w:val="00CA4443"/>
    <w:rsid w:val="00CA5091"/>
    <w:rsid w:val="00CA5E2C"/>
    <w:rsid w:val="00CB4C0E"/>
    <w:rsid w:val="00CB4D91"/>
    <w:rsid w:val="00CB5928"/>
    <w:rsid w:val="00CB5A3E"/>
    <w:rsid w:val="00CB5D62"/>
    <w:rsid w:val="00CC5DDB"/>
    <w:rsid w:val="00CD1E60"/>
    <w:rsid w:val="00CD2075"/>
    <w:rsid w:val="00CD469B"/>
    <w:rsid w:val="00CD5F1D"/>
    <w:rsid w:val="00CE2B2C"/>
    <w:rsid w:val="00CE5A20"/>
    <w:rsid w:val="00CF045F"/>
    <w:rsid w:val="00CF3DE9"/>
    <w:rsid w:val="00CF5B2F"/>
    <w:rsid w:val="00D0143D"/>
    <w:rsid w:val="00D0273E"/>
    <w:rsid w:val="00D07EC7"/>
    <w:rsid w:val="00D1033A"/>
    <w:rsid w:val="00D12CE0"/>
    <w:rsid w:val="00D13A71"/>
    <w:rsid w:val="00D209C3"/>
    <w:rsid w:val="00D230A5"/>
    <w:rsid w:val="00D243A2"/>
    <w:rsid w:val="00D27E2E"/>
    <w:rsid w:val="00D3176B"/>
    <w:rsid w:val="00D31885"/>
    <w:rsid w:val="00D34C32"/>
    <w:rsid w:val="00D417C2"/>
    <w:rsid w:val="00D42443"/>
    <w:rsid w:val="00D426D7"/>
    <w:rsid w:val="00D4599A"/>
    <w:rsid w:val="00D46F4B"/>
    <w:rsid w:val="00D50151"/>
    <w:rsid w:val="00D56B8E"/>
    <w:rsid w:val="00D57818"/>
    <w:rsid w:val="00D57E53"/>
    <w:rsid w:val="00D6439A"/>
    <w:rsid w:val="00D65E68"/>
    <w:rsid w:val="00D672D5"/>
    <w:rsid w:val="00D71090"/>
    <w:rsid w:val="00D763B5"/>
    <w:rsid w:val="00D80C5A"/>
    <w:rsid w:val="00D85F8D"/>
    <w:rsid w:val="00D8770B"/>
    <w:rsid w:val="00D93376"/>
    <w:rsid w:val="00D953FD"/>
    <w:rsid w:val="00D96055"/>
    <w:rsid w:val="00D97188"/>
    <w:rsid w:val="00DA24EE"/>
    <w:rsid w:val="00DA6114"/>
    <w:rsid w:val="00DB04D9"/>
    <w:rsid w:val="00DB4AF5"/>
    <w:rsid w:val="00DB7D5F"/>
    <w:rsid w:val="00DB7EFB"/>
    <w:rsid w:val="00DC010F"/>
    <w:rsid w:val="00DC2348"/>
    <w:rsid w:val="00DD76A9"/>
    <w:rsid w:val="00DE00AB"/>
    <w:rsid w:val="00DE12BC"/>
    <w:rsid w:val="00DE31FE"/>
    <w:rsid w:val="00DE3DD3"/>
    <w:rsid w:val="00DE4582"/>
    <w:rsid w:val="00DE583D"/>
    <w:rsid w:val="00DE5FE4"/>
    <w:rsid w:val="00DF0815"/>
    <w:rsid w:val="00DF1F7F"/>
    <w:rsid w:val="00DF6027"/>
    <w:rsid w:val="00DF6AE3"/>
    <w:rsid w:val="00DF77C7"/>
    <w:rsid w:val="00E00924"/>
    <w:rsid w:val="00E01DEE"/>
    <w:rsid w:val="00E02B12"/>
    <w:rsid w:val="00E030CE"/>
    <w:rsid w:val="00E10249"/>
    <w:rsid w:val="00E13567"/>
    <w:rsid w:val="00E13CEE"/>
    <w:rsid w:val="00E16A04"/>
    <w:rsid w:val="00E16C0A"/>
    <w:rsid w:val="00E214C8"/>
    <w:rsid w:val="00E22377"/>
    <w:rsid w:val="00E24EC8"/>
    <w:rsid w:val="00E25F19"/>
    <w:rsid w:val="00E273BF"/>
    <w:rsid w:val="00E30492"/>
    <w:rsid w:val="00E31ECD"/>
    <w:rsid w:val="00E32735"/>
    <w:rsid w:val="00E40209"/>
    <w:rsid w:val="00E41A71"/>
    <w:rsid w:val="00E424B4"/>
    <w:rsid w:val="00E42F2D"/>
    <w:rsid w:val="00E434B6"/>
    <w:rsid w:val="00E43A8E"/>
    <w:rsid w:val="00E43DE9"/>
    <w:rsid w:val="00E458AB"/>
    <w:rsid w:val="00E464CF"/>
    <w:rsid w:val="00E5455C"/>
    <w:rsid w:val="00E566C6"/>
    <w:rsid w:val="00E66273"/>
    <w:rsid w:val="00E66996"/>
    <w:rsid w:val="00E66DF8"/>
    <w:rsid w:val="00E67E3C"/>
    <w:rsid w:val="00E7294D"/>
    <w:rsid w:val="00E75EA4"/>
    <w:rsid w:val="00E77A23"/>
    <w:rsid w:val="00E80986"/>
    <w:rsid w:val="00E810FE"/>
    <w:rsid w:val="00E81B00"/>
    <w:rsid w:val="00E82DC5"/>
    <w:rsid w:val="00E83669"/>
    <w:rsid w:val="00E84EBB"/>
    <w:rsid w:val="00E90AD4"/>
    <w:rsid w:val="00E93C49"/>
    <w:rsid w:val="00E95828"/>
    <w:rsid w:val="00E968FD"/>
    <w:rsid w:val="00EB203F"/>
    <w:rsid w:val="00EB327F"/>
    <w:rsid w:val="00EB5945"/>
    <w:rsid w:val="00EB63C3"/>
    <w:rsid w:val="00EC443B"/>
    <w:rsid w:val="00ED0733"/>
    <w:rsid w:val="00EE0D9A"/>
    <w:rsid w:val="00EE3BF7"/>
    <w:rsid w:val="00EE7E48"/>
    <w:rsid w:val="00EF1AC3"/>
    <w:rsid w:val="00EF1F5C"/>
    <w:rsid w:val="00EF1FB6"/>
    <w:rsid w:val="00EF22C3"/>
    <w:rsid w:val="00EF3F65"/>
    <w:rsid w:val="00EF521A"/>
    <w:rsid w:val="00EF612B"/>
    <w:rsid w:val="00EF622F"/>
    <w:rsid w:val="00EF7716"/>
    <w:rsid w:val="00F00B03"/>
    <w:rsid w:val="00F01FB6"/>
    <w:rsid w:val="00F0273A"/>
    <w:rsid w:val="00F04A5D"/>
    <w:rsid w:val="00F117FC"/>
    <w:rsid w:val="00F15671"/>
    <w:rsid w:val="00F15D6D"/>
    <w:rsid w:val="00F20F53"/>
    <w:rsid w:val="00F21B8A"/>
    <w:rsid w:val="00F21C28"/>
    <w:rsid w:val="00F229A5"/>
    <w:rsid w:val="00F23CBF"/>
    <w:rsid w:val="00F25C30"/>
    <w:rsid w:val="00F267A5"/>
    <w:rsid w:val="00F26C42"/>
    <w:rsid w:val="00F275C1"/>
    <w:rsid w:val="00F27D0A"/>
    <w:rsid w:val="00F315BD"/>
    <w:rsid w:val="00F330C1"/>
    <w:rsid w:val="00F33F19"/>
    <w:rsid w:val="00F34F3A"/>
    <w:rsid w:val="00F400B6"/>
    <w:rsid w:val="00F4088C"/>
    <w:rsid w:val="00F41AD5"/>
    <w:rsid w:val="00F46A8F"/>
    <w:rsid w:val="00F5186A"/>
    <w:rsid w:val="00F530DA"/>
    <w:rsid w:val="00F60098"/>
    <w:rsid w:val="00F60391"/>
    <w:rsid w:val="00F6343B"/>
    <w:rsid w:val="00F6460D"/>
    <w:rsid w:val="00F655CE"/>
    <w:rsid w:val="00F660FA"/>
    <w:rsid w:val="00F66599"/>
    <w:rsid w:val="00F67596"/>
    <w:rsid w:val="00F71784"/>
    <w:rsid w:val="00F73C7D"/>
    <w:rsid w:val="00F750E2"/>
    <w:rsid w:val="00F75857"/>
    <w:rsid w:val="00F826E5"/>
    <w:rsid w:val="00F84863"/>
    <w:rsid w:val="00F851F2"/>
    <w:rsid w:val="00F85DBB"/>
    <w:rsid w:val="00F86048"/>
    <w:rsid w:val="00F87E04"/>
    <w:rsid w:val="00F9221E"/>
    <w:rsid w:val="00F92612"/>
    <w:rsid w:val="00F92A05"/>
    <w:rsid w:val="00FA0525"/>
    <w:rsid w:val="00FA3CBC"/>
    <w:rsid w:val="00FA3E98"/>
    <w:rsid w:val="00FA69CC"/>
    <w:rsid w:val="00FB14A1"/>
    <w:rsid w:val="00FB3B86"/>
    <w:rsid w:val="00FB55EF"/>
    <w:rsid w:val="00FC17E4"/>
    <w:rsid w:val="00FC1B37"/>
    <w:rsid w:val="00FC69A3"/>
    <w:rsid w:val="00FD01BB"/>
    <w:rsid w:val="00FD189B"/>
    <w:rsid w:val="00FD29BD"/>
    <w:rsid w:val="00FD2B54"/>
    <w:rsid w:val="00FD4332"/>
    <w:rsid w:val="00FE4022"/>
    <w:rsid w:val="00FE6A82"/>
    <w:rsid w:val="00FE7297"/>
    <w:rsid w:val="00FE7661"/>
    <w:rsid w:val="00FF3069"/>
    <w:rsid w:val="00FF5BE4"/>
    <w:rsid w:val="00FF5CBD"/>
    <w:rsid w:val="025361A1"/>
    <w:rsid w:val="05F9513D"/>
    <w:rsid w:val="06E345C3"/>
    <w:rsid w:val="07340B73"/>
    <w:rsid w:val="08D16C3C"/>
    <w:rsid w:val="0D6F4772"/>
    <w:rsid w:val="0F0424A4"/>
    <w:rsid w:val="10F23C64"/>
    <w:rsid w:val="12E45067"/>
    <w:rsid w:val="14673DBB"/>
    <w:rsid w:val="15F07327"/>
    <w:rsid w:val="175048C6"/>
    <w:rsid w:val="18C20163"/>
    <w:rsid w:val="19B7313B"/>
    <w:rsid w:val="1B7B47E6"/>
    <w:rsid w:val="1B924B92"/>
    <w:rsid w:val="1C667ACE"/>
    <w:rsid w:val="1DCF1C45"/>
    <w:rsid w:val="1E604EA0"/>
    <w:rsid w:val="231312E2"/>
    <w:rsid w:val="25643443"/>
    <w:rsid w:val="28E1793D"/>
    <w:rsid w:val="2E54553D"/>
    <w:rsid w:val="2E8274F0"/>
    <w:rsid w:val="2E9C396F"/>
    <w:rsid w:val="34916986"/>
    <w:rsid w:val="37455693"/>
    <w:rsid w:val="37C7142E"/>
    <w:rsid w:val="41347611"/>
    <w:rsid w:val="41F20E01"/>
    <w:rsid w:val="459917EF"/>
    <w:rsid w:val="483102B6"/>
    <w:rsid w:val="4A895969"/>
    <w:rsid w:val="4B5717FB"/>
    <w:rsid w:val="4C8C4826"/>
    <w:rsid w:val="4EB7591E"/>
    <w:rsid w:val="4F65764F"/>
    <w:rsid w:val="508F459C"/>
    <w:rsid w:val="50A046CE"/>
    <w:rsid w:val="51147970"/>
    <w:rsid w:val="531301E5"/>
    <w:rsid w:val="56972965"/>
    <w:rsid w:val="56DA5E87"/>
    <w:rsid w:val="57722021"/>
    <w:rsid w:val="57C83B10"/>
    <w:rsid w:val="58030512"/>
    <w:rsid w:val="5BF02465"/>
    <w:rsid w:val="5C9713A4"/>
    <w:rsid w:val="5D090BED"/>
    <w:rsid w:val="5E4E6634"/>
    <w:rsid w:val="5E8806B9"/>
    <w:rsid w:val="62C237CB"/>
    <w:rsid w:val="633E40FC"/>
    <w:rsid w:val="659F2121"/>
    <w:rsid w:val="689757F1"/>
    <w:rsid w:val="6C2B0F44"/>
    <w:rsid w:val="6D1E2A29"/>
    <w:rsid w:val="716A7D55"/>
    <w:rsid w:val="718F5EE9"/>
    <w:rsid w:val="73633C6E"/>
    <w:rsid w:val="7C5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FollowedHyperlink"/>
    <w:rPr>
      <w:color w:val="800080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link w:val="Char"/>
    <w:rsid w:val="0096236B"/>
    <w:rPr>
      <w:sz w:val="18"/>
      <w:szCs w:val="18"/>
    </w:rPr>
  </w:style>
  <w:style w:type="character" w:customStyle="1" w:styleId="Char">
    <w:name w:val="批注框文本 Char"/>
    <w:basedOn w:val="a0"/>
    <w:link w:val="aa"/>
    <w:rsid w:val="0096236B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6B02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FollowedHyperlink"/>
    <w:rPr>
      <w:color w:val="800080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link w:val="Char"/>
    <w:rsid w:val="0096236B"/>
    <w:rPr>
      <w:sz w:val="18"/>
      <w:szCs w:val="18"/>
    </w:rPr>
  </w:style>
  <w:style w:type="character" w:customStyle="1" w:styleId="Char">
    <w:name w:val="批注框文本 Char"/>
    <w:basedOn w:val="a0"/>
    <w:link w:val="aa"/>
    <w:rsid w:val="0096236B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6B02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hyperlink" Target="http://www.so.com/link?url=http%3A%2F%2Fdict.youdao.com%2Fsearch%3Fq%3D%255B%25E6%2595%25B0%255D%2520Fourier%2520transform%26keyfrom%3Dhao360&amp;q=%E5%82%85%E9%87%8C%E5%8F%B6%E5%8F%98%E6%8D%A2+%E7%BF%BB%E8%AF%91&amp;ts=1515803668&amp;t=b28ab650f69b58a1cd0ba5e84759118" TargetMode="External"/><Relationship Id="rId51" Type="http://schemas.openxmlformats.org/officeDocument/2006/relationships/hyperlink" Target="https://www.bilibili.com/cheese/play/ss2877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11</Pages>
  <Words>2108</Words>
  <Characters>12018</Characters>
  <Application>Microsoft Office Word</Application>
  <DocSecurity>0</DocSecurity>
  <PresentationFormat/>
  <Lines>100</Lines>
  <Paragraphs>28</Paragraphs>
  <Slides>0</Slides>
  <Notes>0</Notes>
  <HiddenSlides>0</HiddenSlides>
  <MMClips>0</MMClips>
  <ScaleCrop>false</ScaleCrop>
  <Company/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227</cp:revision>
  <dcterms:created xsi:type="dcterms:W3CDTF">2022-04-21T00:08:00Z</dcterms:created>
  <dcterms:modified xsi:type="dcterms:W3CDTF">2025-02-25T09:05:00Z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